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CF" w:rsidRPr="00C47329" w:rsidRDefault="00C47329" w:rsidP="00C47329">
      <w:pPr>
        <w:keepNext/>
        <w:tabs>
          <w:tab w:val="left" w:pos="8258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C47329" w:rsidRPr="00607E04" w:rsidTr="009116A6">
        <w:trPr>
          <w:trHeight w:val="1072"/>
        </w:trPr>
        <w:tc>
          <w:tcPr>
            <w:tcW w:w="3828" w:type="dxa"/>
          </w:tcPr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КъэбэрдейБалъкъэрРеспубликэм</w:t>
            </w:r>
            <w:proofErr w:type="spellEnd"/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щыщТэрчрайонымхыхьэ</w:t>
            </w:r>
            <w:proofErr w:type="spellEnd"/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Къабарты-МалкъарРеспубликаны</w:t>
            </w:r>
            <w:proofErr w:type="spellEnd"/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элиникихкеими</w:t>
            </w:r>
            <w:proofErr w:type="spellEnd"/>
          </w:p>
          <w:p w:rsidR="00C47329" w:rsidRPr="00607E04" w:rsidRDefault="00C47329" w:rsidP="00911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самоуправлениясыныСовети</w:t>
            </w:r>
            <w:proofErr w:type="spellEnd"/>
          </w:p>
        </w:tc>
      </w:tr>
    </w:tbl>
    <w:p w:rsidR="00C47329" w:rsidRPr="00607E04" w:rsidRDefault="00C47329" w:rsidP="00C47329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C47329" w:rsidTr="009116A6">
        <w:trPr>
          <w:trHeight w:val="275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47329" w:rsidRPr="00AF615D" w:rsidRDefault="00AF615D" w:rsidP="001445F3">
            <w:pPr>
              <w:widowControl w:val="0"/>
              <w:tabs>
                <w:tab w:val="left" w:pos="7793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szCs w:val="20"/>
              </w:rPr>
              <w:tab/>
            </w:r>
          </w:p>
        </w:tc>
      </w:tr>
    </w:tbl>
    <w:p w:rsidR="003205CF" w:rsidRPr="0032371A" w:rsidRDefault="0032371A" w:rsidP="003205CF">
      <w:pPr>
        <w:widowControl w:val="0"/>
        <w:autoSpaceDE w:val="0"/>
        <w:autoSpaceDN w:val="0"/>
        <w:adjustRightInd w:val="0"/>
      </w:pPr>
      <w:r w:rsidRPr="0032371A">
        <w:t>18.12</w:t>
      </w:r>
      <w:r w:rsidR="003205CF" w:rsidRPr="0032371A">
        <w:t>.</w:t>
      </w:r>
      <w:r w:rsidRPr="0032371A">
        <w:t>2024г.</w:t>
      </w:r>
      <w:r w:rsidR="00495BCD" w:rsidRPr="0032371A">
        <w:t xml:space="preserve">    </w:t>
      </w:r>
      <w:r w:rsidR="003205CF" w:rsidRPr="0032371A">
        <w:tab/>
      </w:r>
      <w:r w:rsidR="003205CF" w:rsidRPr="0032371A">
        <w:tab/>
      </w:r>
      <w:r w:rsidR="003205CF" w:rsidRPr="0032371A">
        <w:tab/>
      </w:r>
      <w:r w:rsidR="003205CF" w:rsidRPr="0032371A">
        <w:tab/>
      </w:r>
      <w:r w:rsidR="003205CF" w:rsidRPr="0032371A">
        <w:tab/>
      </w:r>
      <w:r w:rsidR="003205CF" w:rsidRPr="0032371A">
        <w:tab/>
      </w:r>
      <w:r w:rsidR="003205CF" w:rsidRPr="0032371A">
        <w:tab/>
      </w:r>
      <w:r w:rsidR="001445F3" w:rsidRPr="0032371A">
        <w:t xml:space="preserve">         </w:t>
      </w:r>
      <w:r w:rsidRPr="0032371A">
        <w:t xml:space="preserve">           </w:t>
      </w:r>
      <w:r>
        <w:t xml:space="preserve">   </w:t>
      </w:r>
      <w:r w:rsidR="00495BCD" w:rsidRPr="0032371A">
        <w:t xml:space="preserve"> </w:t>
      </w:r>
      <w:r w:rsidRPr="0032371A">
        <w:t>49</w:t>
      </w:r>
      <w:r w:rsidR="003205CF" w:rsidRPr="0032371A">
        <w:t>-я сессия</w:t>
      </w:r>
    </w:p>
    <w:p w:rsidR="003205CF" w:rsidRPr="0032371A" w:rsidRDefault="003205CF" w:rsidP="00C47329">
      <w:r w:rsidRPr="0032371A">
        <w:tab/>
      </w:r>
      <w:r w:rsidRPr="0032371A">
        <w:tab/>
      </w:r>
      <w:r w:rsidRPr="0032371A">
        <w:tab/>
      </w:r>
      <w:r w:rsidRPr="0032371A">
        <w:tab/>
      </w:r>
      <w:r w:rsidRPr="0032371A">
        <w:tab/>
      </w:r>
      <w:r w:rsidRPr="0032371A">
        <w:tab/>
      </w:r>
      <w:r w:rsidRPr="0032371A">
        <w:tab/>
      </w:r>
      <w:r w:rsidR="001445F3" w:rsidRPr="0032371A">
        <w:t xml:space="preserve">                                        </w:t>
      </w:r>
      <w:r w:rsidR="0032371A">
        <w:t xml:space="preserve">    </w:t>
      </w:r>
      <w:r w:rsidR="00495BCD" w:rsidRPr="0032371A">
        <w:t xml:space="preserve"> </w:t>
      </w:r>
      <w:r w:rsidR="0032371A">
        <w:t xml:space="preserve">  </w:t>
      </w:r>
      <w:r w:rsidR="0032371A" w:rsidRPr="0032371A">
        <w:t>7</w:t>
      </w:r>
      <w:r w:rsidR="00095CDB" w:rsidRPr="0032371A">
        <w:t>-го созыва</w:t>
      </w:r>
    </w:p>
    <w:p w:rsidR="00660E95" w:rsidRPr="003205CF" w:rsidRDefault="003205CF" w:rsidP="003205C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2371A">
        <w:rPr>
          <w:rFonts w:ascii="Times New Roman" w:hAnsi="Times New Roman" w:cs="Times New Roman"/>
          <w:sz w:val="28"/>
          <w:szCs w:val="28"/>
        </w:rPr>
        <w:t>95</w:t>
      </w:r>
      <w:r w:rsidR="00095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5CF" w:rsidRPr="00C47329" w:rsidRDefault="00753AD1" w:rsidP="00C4732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30A">
        <w:rPr>
          <w:rFonts w:ascii="Times New Roman" w:hAnsi="Times New Roman" w:cs="Times New Roman"/>
          <w:b/>
          <w:bCs/>
          <w:sz w:val="28"/>
          <w:szCs w:val="28"/>
        </w:rPr>
        <w:t>О в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несении изменений и дополнений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в Решение №</w:t>
      </w:r>
      <w:r>
        <w:rPr>
          <w:rFonts w:ascii="Times New Roman" w:hAnsi="Times New Roman" w:cs="Times New Roman"/>
          <w:b/>
          <w:bCs/>
          <w:sz w:val="28"/>
          <w:szCs w:val="28"/>
        </w:rPr>
        <w:t>66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Совета местного самоуправления 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32-я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="00A01F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созыва от </w:t>
      </w:r>
      <w:r>
        <w:rPr>
          <w:rFonts w:ascii="Times New Roman" w:hAnsi="Times New Roman" w:cs="Times New Roman"/>
          <w:b/>
          <w:bCs/>
          <w:sz w:val="28"/>
          <w:szCs w:val="28"/>
        </w:rPr>
        <w:t>29 декабря 2023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«О местном бюджете сельского поселения Арик </w:t>
      </w:r>
      <w:r w:rsidRPr="0070130A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2024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t>и на плановый период 2025 и 2026</w:t>
      </w:r>
      <w:r w:rsidRPr="0070130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3AD1" w:rsidRPr="00C47329" w:rsidRDefault="00753AD1" w:rsidP="00753AD1">
      <w:pPr>
        <w:tabs>
          <w:tab w:val="left" w:pos="756"/>
        </w:tabs>
        <w:ind w:firstLine="540"/>
        <w:jc w:val="both"/>
      </w:pPr>
      <w:r w:rsidRPr="00C47329">
        <w:tab/>
      </w:r>
      <w:r w:rsidRPr="00C47329">
        <w:rPr>
          <w:bCs/>
        </w:rPr>
        <w:t xml:space="preserve">Статья 1. </w:t>
      </w:r>
      <w:r w:rsidRPr="00C47329">
        <w:t>Внести в решение Совета местного самоуправления 32-я сессии 7 созыва от 29.12.2023 года следующие изменения:</w:t>
      </w:r>
    </w:p>
    <w:p w:rsidR="007D5F36" w:rsidRPr="00C47329" w:rsidRDefault="00753AD1" w:rsidP="00753AD1">
      <w:pPr>
        <w:ind w:firstLine="540"/>
      </w:pPr>
      <w:r w:rsidRPr="00C47329">
        <w:t>1. Статью 1 пункт 1 изложить в следующей редакции:</w:t>
      </w:r>
    </w:p>
    <w:p w:rsidR="00D0305A" w:rsidRPr="00C47329" w:rsidRDefault="00861A42" w:rsidP="005629EA">
      <w:pPr>
        <w:ind w:firstLine="426"/>
        <w:jc w:val="both"/>
      </w:pPr>
      <w:r w:rsidRPr="00C47329">
        <w:t>1.</w:t>
      </w:r>
      <w:r w:rsidR="00D0305A" w:rsidRPr="00C47329">
        <w:t>Утвердить основные характеристики</w:t>
      </w:r>
      <w:r w:rsidR="00AE57D2" w:rsidRPr="00C47329">
        <w:t xml:space="preserve"> местного</w:t>
      </w:r>
      <w:r w:rsidR="00D0305A" w:rsidRPr="00C47329">
        <w:t xml:space="preserve"> бюдже</w:t>
      </w:r>
      <w:r w:rsidR="005629EA" w:rsidRPr="00C47329">
        <w:t xml:space="preserve">та сельского поселения </w:t>
      </w:r>
      <w:r w:rsidR="00675D16" w:rsidRPr="00C47329">
        <w:t>Арик</w:t>
      </w:r>
      <w:r w:rsidR="009116A6">
        <w:t xml:space="preserve"> </w:t>
      </w:r>
      <w:r w:rsidR="004A5B2F" w:rsidRPr="00C47329">
        <w:t xml:space="preserve">Терского </w:t>
      </w:r>
      <w:r w:rsidR="007D5F36" w:rsidRPr="00C47329">
        <w:t xml:space="preserve">муниципального района Кабардино-Балкарской Республики </w:t>
      </w:r>
      <w:r w:rsidR="00D0305A" w:rsidRPr="00C47329">
        <w:t>на 20</w:t>
      </w:r>
      <w:r w:rsidR="00675569" w:rsidRPr="00C47329">
        <w:t>24</w:t>
      </w:r>
      <w:r w:rsidR="00D0305A" w:rsidRPr="00C47329">
        <w:t xml:space="preserve"> год</w:t>
      </w:r>
      <w:r w:rsidR="007D5F36" w:rsidRPr="00C47329">
        <w:t xml:space="preserve"> (далее – Местный бюджет)</w:t>
      </w:r>
      <w:r w:rsidR="00D0305A" w:rsidRPr="00C47329">
        <w:t>, определенные исходя из прогнозируемого уровня инфляции, не превышающего</w:t>
      </w:r>
      <w:r w:rsidR="00675569" w:rsidRPr="00C47329">
        <w:t xml:space="preserve"> 4</w:t>
      </w:r>
      <w:r w:rsidR="00461D2C" w:rsidRPr="00C47329">
        <w:t>,5</w:t>
      </w:r>
      <w:r w:rsidR="009A3B22" w:rsidRPr="00C47329">
        <w:t xml:space="preserve">процента (декабрь </w:t>
      </w:r>
      <w:r w:rsidR="00675569" w:rsidRPr="00C47329">
        <w:t>2024</w:t>
      </w:r>
      <w:r w:rsidR="00B319A8" w:rsidRPr="00C47329">
        <w:t xml:space="preserve"> года к </w:t>
      </w:r>
      <w:r w:rsidR="00675569" w:rsidRPr="00C47329">
        <w:t>декабрю 2023</w:t>
      </w:r>
      <w:r w:rsidR="00D0305A" w:rsidRPr="00C47329">
        <w:t xml:space="preserve"> года):</w:t>
      </w:r>
    </w:p>
    <w:p w:rsidR="00D0305A" w:rsidRPr="00C47329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Pr="00C47329"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Pr="00C47329">
        <w:rPr>
          <w:rFonts w:ascii="Times New Roman" w:hAnsi="Times New Roman" w:cs="Times New Roman"/>
          <w:sz w:val="24"/>
          <w:szCs w:val="24"/>
        </w:rPr>
        <w:t>бюджета</w:t>
      </w:r>
      <w:r w:rsidR="001F68CA" w:rsidRPr="00C47329">
        <w:rPr>
          <w:rFonts w:ascii="Times New Roman" w:hAnsi="Times New Roman" w:cs="Times New Roman"/>
          <w:sz w:val="24"/>
          <w:szCs w:val="24"/>
        </w:rPr>
        <w:t xml:space="preserve"> на</w:t>
      </w:r>
      <w:r w:rsidR="00675569" w:rsidRPr="00C47329">
        <w:rPr>
          <w:rFonts w:ascii="Times New Roman" w:hAnsi="Times New Roman" w:cs="Times New Roman"/>
          <w:sz w:val="24"/>
          <w:szCs w:val="24"/>
        </w:rPr>
        <w:t>2024</w:t>
      </w:r>
      <w:r w:rsidR="00C90356" w:rsidRPr="00C47329">
        <w:rPr>
          <w:rFonts w:ascii="Times New Roman" w:hAnsi="Times New Roman" w:cs="Times New Roman"/>
          <w:sz w:val="24"/>
          <w:szCs w:val="24"/>
        </w:rPr>
        <w:t>г.</w:t>
      </w:r>
      <w:r w:rsidRPr="00C47329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 w:rsidRPr="00C47329">
        <w:rPr>
          <w:rFonts w:ascii="Times New Roman" w:hAnsi="Times New Roman" w:cs="Times New Roman"/>
          <w:sz w:val="24"/>
          <w:szCs w:val="24"/>
        </w:rPr>
        <w:t>-</w:t>
      </w:r>
      <w:r w:rsidR="002B0229" w:rsidRPr="00C47329">
        <w:rPr>
          <w:rFonts w:ascii="Times New Roman" w:hAnsi="Times New Roman" w:cs="Times New Roman"/>
          <w:sz w:val="24"/>
          <w:szCs w:val="24"/>
        </w:rPr>
        <w:t>9</w:t>
      </w:r>
      <w:r w:rsidR="00495BCD">
        <w:rPr>
          <w:rFonts w:ascii="Times New Roman" w:hAnsi="Times New Roman" w:cs="Times New Roman"/>
          <w:sz w:val="24"/>
          <w:szCs w:val="24"/>
        </w:rPr>
        <w:t> 222 096</w:t>
      </w:r>
      <w:r w:rsidR="002B0229" w:rsidRPr="00C47329">
        <w:rPr>
          <w:rFonts w:ascii="Times New Roman" w:hAnsi="Times New Roman" w:cs="Times New Roman"/>
          <w:sz w:val="24"/>
          <w:szCs w:val="24"/>
        </w:rPr>
        <w:t>,26</w:t>
      </w:r>
      <w:r w:rsidR="00B4448F" w:rsidRPr="00C47329"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C47329">
        <w:rPr>
          <w:rFonts w:ascii="Times New Roman" w:hAnsi="Times New Roman" w:cs="Times New Roman"/>
          <w:sz w:val="24"/>
          <w:szCs w:val="24"/>
        </w:rPr>
        <w:t>том числ</w:t>
      </w:r>
      <w:r w:rsidR="00C90356" w:rsidRPr="00C47329">
        <w:rPr>
          <w:rFonts w:ascii="Times New Roman" w:hAnsi="Times New Roman" w:cs="Times New Roman"/>
          <w:sz w:val="24"/>
          <w:szCs w:val="24"/>
        </w:rPr>
        <w:t>е:</w:t>
      </w:r>
    </w:p>
    <w:p w:rsidR="000D0A79" w:rsidRPr="00C47329" w:rsidRDefault="00DE3634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7329">
        <w:rPr>
          <w:rFonts w:ascii="Times New Roman" w:hAnsi="Times New Roman" w:cs="Times New Roman"/>
          <w:sz w:val="24"/>
          <w:szCs w:val="28"/>
        </w:rPr>
        <w:t xml:space="preserve">- </w:t>
      </w:r>
      <w:r w:rsidR="0025076B" w:rsidRPr="00C47329">
        <w:rPr>
          <w:rFonts w:ascii="Times New Roman" w:hAnsi="Times New Roman" w:cs="Times New Roman"/>
          <w:sz w:val="24"/>
          <w:szCs w:val="28"/>
        </w:rPr>
        <w:t>субвенции</w:t>
      </w:r>
      <w:r w:rsidR="00D0305A" w:rsidRPr="00C47329"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9116A6">
        <w:rPr>
          <w:rFonts w:ascii="Times New Roman" w:hAnsi="Times New Roman" w:cs="Times New Roman"/>
          <w:sz w:val="24"/>
          <w:szCs w:val="28"/>
        </w:rPr>
        <w:t xml:space="preserve"> </w:t>
      </w:r>
      <w:r w:rsidR="00663656" w:rsidRPr="00C47329">
        <w:rPr>
          <w:rFonts w:ascii="Times New Roman" w:hAnsi="Times New Roman" w:cs="Times New Roman"/>
          <w:sz w:val="24"/>
          <w:szCs w:val="24"/>
        </w:rPr>
        <w:t xml:space="preserve">на </w:t>
      </w:r>
      <w:r w:rsidR="00675569" w:rsidRPr="00C47329">
        <w:rPr>
          <w:rFonts w:ascii="Times New Roman" w:hAnsi="Times New Roman" w:cs="Times New Roman"/>
          <w:sz w:val="24"/>
          <w:szCs w:val="24"/>
        </w:rPr>
        <w:t>2024</w:t>
      </w:r>
      <w:r w:rsidR="00B319A8" w:rsidRPr="00C47329">
        <w:rPr>
          <w:rFonts w:ascii="Times New Roman" w:hAnsi="Times New Roman" w:cs="Times New Roman"/>
          <w:sz w:val="24"/>
          <w:szCs w:val="24"/>
        </w:rPr>
        <w:t>г. в сумме</w:t>
      </w:r>
      <w:r w:rsidR="00663656" w:rsidRPr="00C47329">
        <w:rPr>
          <w:rFonts w:ascii="Times New Roman" w:hAnsi="Times New Roman" w:cs="Times New Roman"/>
          <w:sz w:val="24"/>
          <w:szCs w:val="28"/>
        </w:rPr>
        <w:t>-</w:t>
      </w:r>
      <w:r w:rsidR="001B5F71" w:rsidRPr="00C47329">
        <w:rPr>
          <w:rFonts w:ascii="Times New Roman" w:hAnsi="Times New Roman" w:cs="Times New Roman"/>
          <w:sz w:val="24"/>
          <w:szCs w:val="28"/>
        </w:rPr>
        <w:t>349</w:t>
      </w:r>
      <w:r w:rsidR="00187E51">
        <w:rPr>
          <w:rFonts w:ascii="Times New Roman" w:hAnsi="Times New Roman" w:cs="Times New Roman"/>
          <w:sz w:val="24"/>
          <w:szCs w:val="28"/>
        </w:rPr>
        <w:t xml:space="preserve"> </w:t>
      </w:r>
      <w:r w:rsidR="001B5F71" w:rsidRPr="00C47329">
        <w:rPr>
          <w:rFonts w:ascii="Times New Roman" w:hAnsi="Times New Roman" w:cs="Times New Roman"/>
          <w:sz w:val="24"/>
          <w:szCs w:val="28"/>
        </w:rPr>
        <w:t>529,28</w:t>
      </w:r>
      <w:r w:rsidR="00B319A8" w:rsidRPr="00C47329">
        <w:rPr>
          <w:rFonts w:ascii="Times New Roman" w:hAnsi="Times New Roman" w:cs="Times New Roman"/>
          <w:sz w:val="24"/>
          <w:szCs w:val="28"/>
        </w:rPr>
        <w:t>рублей</w:t>
      </w:r>
    </w:p>
    <w:p w:rsidR="002447A5" w:rsidRPr="00C47329" w:rsidRDefault="002447A5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 xml:space="preserve"> - субсидии </w:t>
      </w:r>
      <w:r w:rsidR="00954311" w:rsidRPr="00C47329">
        <w:rPr>
          <w:rFonts w:ascii="Times New Roman" w:hAnsi="Times New Roman" w:cs="Times New Roman"/>
          <w:sz w:val="24"/>
          <w:szCs w:val="24"/>
        </w:rPr>
        <w:t>бюджетам сельских поселений на осуществление дорожной деятельности в отношении автомобильных д</w:t>
      </w:r>
      <w:r w:rsidR="00187E51">
        <w:rPr>
          <w:rFonts w:ascii="Times New Roman" w:hAnsi="Times New Roman" w:cs="Times New Roman"/>
          <w:sz w:val="24"/>
          <w:szCs w:val="24"/>
        </w:rPr>
        <w:t xml:space="preserve">орог общего пользования-1 </w:t>
      </w:r>
      <w:r w:rsidR="00954311" w:rsidRPr="00C47329">
        <w:rPr>
          <w:rFonts w:ascii="Times New Roman" w:hAnsi="Times New Roman" w:cs="Times New Roman"/>
          <w:sz w:val="24"/>
          <w:szCs w:val="24"/>
        </w:rPr>
        <w:t>123 832,12</w:t>
      </w:r>
    </w:p>
    <w:p w:rsidR="00D0305A" w:rsidRPr="00C47329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 xml:space="preserve">- </w:t>
      </w:r>
      <w:r w:rsidR="00E63543" w:rsidRPr="00C47329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Pr="00C47329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47329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 w:rsidRPr="00C47329">
        <w:rPr>
          <w:rFonts w:ascii="Times New Roman" w:hAnsi="Times New Roman" w:cs="Times New Roman"/>
          <w:sz w:val="24"/>
          <w:szCs w:val="24"/>
        </w:rPr>
        <w:t xml:space="preserve"> на </w:t>
      </w:r>
      <w:r w:rsidR="00675569" w:rsidRPr="00C47329">
        <w:rPr>
          <w:rFonts w:ascii="Times New Roman" w:hAnsi="Times New Roman" w:cs="Times New Roman"/>
          <w:sz w:val="24"/>
          <w:szCs w:val="24"/>
        </w:rPr>
        <w:t>2024</w:t>
      </w:r>
      <w:r w:rsidR="00C90356" w:rsidRPr="00C473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90356" w:rsidRPr="00C47329">
        <w:rPr>
          <w:rFonts w:ascii="Times New Roman" w:hAnsi="Times New Roman" w:cs="Times New Roman"/>
          <w:sz w:val="24"/>
          <w:szCs w:val="24"/>
        </w:rPr>
        <w:t>.</w:t>
      </w:r>
      <w:r w:rsidRPr="00C473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7329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663656" w:rsidRPr="00C47329">
        <w:rPr>
          <w:rFonts w:ascii="Times New Roman" w:hAnsi="Times New Roman" w:cs="Times New Roman"/>
          <w:sz w:val="24"/>
          <w:szCs w:val="24"/>
        </w:rPr>
        <w:t>-1</w:t>
      </w:r>
      <w:r w:rsidR="00982980" w:rsidRPr="00C47329">
        <w:rPr>
          <w:rFonts w:ascii="Times New Roman" w:hAnsi="Times New Roman" w:cs="Times New Roman"/>
          <w:sz w:val="24"/>
          <w:szCs w:val="24"/>
        </w:rPr>
        <w:t>67</w:t>
      </w:r>
      <w:r w:rsidR="00187E51">
        <w:rPr>
          <w:rFonts w:ascii="Times New Roman" w:hAnsi="Times New Roman" w:cs="Times New Roman"/>
          <w:sz w:val="24"/>
          <w:szCs w:val="24"/>
        </w:rPr>
        <w:t xml:space="preserve"> </w:t>
      </w:r>
      <w:r w:rsidR="00982980" w:rsidRPr="00C47329">
        <w:rPr>
          <w:rFonts w:ascii="Times New Roman" w:hAnsi="Times New Roman" w:cs="Times New Roman"/>
          <w:sz w:val="24"/>
          <w:szCs w:val="24"/>
        </w:rPr>
        <w:t>853,48</w:t>
      </w:r>
      <w:r w:rsidRPr="00C47329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Pr="00C47329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-</w:t>
      </w:r>
      <w:r w:rsidR="00E63543" w:rsidRPr="00C47329">
        <w:rPr>
          <w:rFonts w:ascii="Times New Roman" w:hAnsi="Times New Roman" w:cs="Times New Roman"/>
          <w:sz w:val="24"/>
          <w:szCs w:val="24"/>
        </w:rPr>
        <w:t xml:space="preserve"> дотации</w:t>
      </w:r>
      <w:r w:rsidRPr="00C47329">
        <w:rPr>
          <w:rFonts w:ascii="Times New Roman" w:hAnsi="Times New Roman" w:cs="Times New Roman"/>
          <w:sz w:val="24"/>
          <w:szCs w:val="24"/>
        </w:rPr>
        <w:t xml:space="preserve"> из бюджета Терского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Pr="00C47329">
        <w:rPr>
          <w:rFonts w:ascii="Times New Roman" w:hAnsi="Times New Roman" w:cs="Times New Roman"/>
          <w:sz w:val="24"/>
          <w:szCs w:val="24"/>
        </w:rPr>
        <w:t>муниципального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Pr="00C47329">
        <w:rPr>
          <w:rFonts w:ascii="Times New Roman" w:hAnsi="Times New Roman" w:cs="Times New Roman"/>
          <w:sz w:val="24"/>
          <w:szCs w:val="24"/>
        </w:rPr>
        <w:t>района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Pr="00C47329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 w:rsidRPr="00C47329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9116A6">
        <w:rPr>
          <w:rFonts w:ascii="Times New Roman" w:hAnsi="Times New Roman" w:cs="Times New Roman"/>
          <w:sz w:val="24"/>
          <w:szCs w:val="24"/>
        </w:rPr>
        <w:t xml:space="preserve"> </w:t>
      </w:r>
      <w:r w:rsidR="00F408AA" w:rsidRPr="00C47329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 w:rsidRPr="00C47329">
        <w:rPr>
          <w:rFonts w:ascii="Times New Roman" w:hAnsi="Times New Roman" w:cs="Times New Roman"/>
          <w:sz w:val="24"/>
          <w:szCs w:val="24"/>
        </w:rPr>
        <w:t>–</w:t>
      </w:r>
      <w:r w:rsidR="00495BCD">
        <w:rPr>
          <w:rFonts w:ascii="Times New Roman" w:hAnsi="Times New Roman" w:cs="Times New Roman"/>
          <w:sz w:val="24"/>
          <w:szCs w:val="24"/>
        </w:rPr>
        <w:t>4</w:t>
      </w:r>
      <w:r w:rsidR="002B0229" w:rsidRPr="00C47329">
        <w:rPr>
          <w:rFonts w:ascii="Times New Roman" w:hAnsi="Times New Roman" w:cs="Times New Roman"/>
          <w:sz w:val="24"/>
          <w:szCs w:val="24"/>
        </w:rPr>
        <w:t> </w:t>
      </w:r>
      <w:r w:rsidR="00495BCD">
        <w:rPr>
          <w:rFonts w:ascii="Times New Roman" w:hAnsi="Times New Roman" w:cs="Times New Roman"/>
          <w:sz w:val="24"/>
          <w:szCs w:val="24"/>
        </w:rPr>
        <w:t>077</w:t>
      </w:r>
      <w:r w:rsidR="002B0229" w:rsidRPr="00C47329">
        <w:rPr>
          <w:rFonts w:ascii="Times New Roman" w:hAnsi="Times New Roman" w:cs="Times New Roman"/>
          <w:sz w:val="24"/>
          <w:szCs w:val="24"/>
        </w:rPr>
        <w:t xml:space="preserve"> </w:t>
      </w:r>
      <w:r w:rsidR="00495BCD">
        <w:rPr>
          <w:rFonts w:ascii="Times New Roman" w:hAnsi="Times New Roman" w:cs="Times New Roman"/>
          <w:sz w:val="24"/>
          <w:szCs w:val="24"/>
        </w:rPr>
        <w:t>3</w:t>
      </w:r>
      <w:r w:rsidR="002B0229" w:rsidRPr="00C47329">
        <w:rPr>
          <w:rFonts w:ascii="Times New Roman" w:hAnsi="Times New Roman" w:cs="Times New Roman"/>
          <w:sz w:val="24"/>
          <w:szCs w:val="24"/>
        </w:rPr>
        <w:t>81,90</w:t>
      </w:r>
      <w:r w:rsidR="00F00D3B" w:rsidRPr="00C47329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00D3B" w:rsidRPr="00C47329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- налоговые</w:t>
      </w:r>
      <w:r w:rsidR="00457D8B" w:rsidRPr="00C47329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 w:rsidRPr="00C47329">
        <w:rPr>
          <w:rFonts w:ascii="Times New Roman" w:hAnsi="Times New Roman" w:cs="Times New Roman"/>
          <w:sz w:val="24"/>
          <w:szCs w:val="24"/>
        </w:rPr>
        <w:t>-3</w:t>
      </w:r>
      <w:r w:rsidR="00187E51">
        <w:rPr>
          <w:rFonts w:ascii="Times New Roman" w:hAnsi="Times New Roman" w:cs="Times New Roman"/>
          <w:sz w:val="24"/>
          <w:szCs w:val="24"/>
        </w:rPr>
        <w:t> </w:t>
      </w:r>
      <w:r w:rsidR="00982980" w:rsidRPr="00C47329">
        <w:rPr>
          <w:rFonts w:ascii="Times New Roman" w:hAnsi="Times New Roman" w:cs="Times New Roman"/>
          <w:sz w:val="24"/>
          <w:szCs w:val="24"/>
        </w:rPr>
        <w:t>503</w:t>
      </w:r>
      <w:r w:rsidR="00187E51">
        <w:rPr>
          <w:rFonts w:ascii="Times New Roman" w:hAnsi="Times New Roman" w:cs="Times New Roman"/>
          <w:sz w:val="24"/>
          <w:szCs w:val="24"/>
        </w:rPr>
        <w:t xml:space="preserve"> </w:t>
      </w:r>
      <w:r w:rsidR="00982980" w:rsidRPr="00C47329">
        <w:rPr>
          <w:rFonts w:ascii="Times New Roman" w:hAnsi="Times New Roman" w:cs="Times New Roman"/>
          <w:sz w:val="24"/>
          <w:szCs w:val="24"/>
        </w:rPr>
        <w:t>499,48</w:t>
      </w:r>
      <w:r w:rsidRPr="00C47329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252E86" w:rsidRPr="00C47329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2)</w:t>
      </w:r>
      <w:r w:rsidR="00D0305A" w:rsidRPr="00C47329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 w:rsidRPr="00C47329">
        <w:rPr>
          <w:rFonts w:ascii="Times New Roman" w:hAnsi="Times New Roman" w:cs="Times New Roman"/>
          <w:sz w:val="24"/>
          <w:szCs w:val="24"/>
        </w:rPr>
        <w:t xml:space="preserve"> на</w:t>
      </w:r>
      <w:r w:rsidR="00675569" w:rsidRPr="00C47329">
        <w:rPr>
          <w:rFonts w:ascii="Times New Roman" w:hAnsi="Times New Roman" w:cs="Times New Roman"/>
          <w:sz w:val="24"/>
          <w:szCs w:val="24"/>
        </w:rPr>
        <w:t>2024</w:t>
      </w:r>
      <w:r w:rsidR="00331C7E" w:rsidRPr="00C473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7329">
        <w:rPr>
          <w:rFonts w:ascii="Times New Roman" w:hAnsi="Times New Roman" w:cs="Times New Roman"/>
          <w:sz w:val="24"/>
          <w:szCs w:val="24"/>
        </w:rPr>
        <w:t>.</w:t>
      </w:r>
      <w:r w:rsidR="009A3B22" w:rsidRPr="00C473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7329">
        <w:rPr>
          <w:rFonts w:ascii="Times New Roman" w:hAnsi="Times New Roman" w:cs="Times New Roman"/>
          <w:sz w:val="24"/>
          <w:szCs w:val="24"/>
        </w:rPr>
        <w:t>сумме</w:t>
      </w:r>
      <w:r w:rsidR="00252E86" w:rsidRPr="00C47329">
        <w:rPr>
          <w:rFonts w:ascii="Times New Roman" w:hAnsi="Times New Roman" w:cs="Times New Roman"/>
          <w:sz w:val="24"/>
          <w:szCs w:val="24"/>
        </w:rPr>
        <w:t>–9 </w:t>
      </w:r>
      <w:r w:rsidR="00495BCD">
        <w:rPr>
          <w:rFonts w:ascii="Times New Roman" w:hAnsi="Times New Roman" w:cs="Times New Roman"/>
          <w:sz w:val="24"/>
          <w:szCs w:val="24"/>
        </w:rPr>
        <w:t>947</w:t>
      </w:r>
      <w:r w:rsidR="00252E86" w:rsidRPr="00C47329">
        <w:rPr>
          <w:rFonts w:ascii="Times New Roman" w:hAnsi="Times New Roman" w:cs="Times New Roman"/>
          <w:sz w:val="24"/>
          <w:szCs w:val="24"/>
        </w:rPr>
        <w:t xml:space="preserve"> </w:t>
      </w:r>
      <w:r w:rsidR="00495BCD">
        <w:rPr>
          <w:rFonts w:ascii="Times New Roman" w:hAnsi="Times New Roman" w:cs="Times New Roman"/>
          <w:sz w:val="24"/>
          <w:szCs w:val="24"/>
        </w:rPr>
        <w:t>6</w:t>
      </w:r>
      <w:r w:rsidR="00252E86" w:rsidRPr="00C47329">
        <w:rPr>
          <w:rFonts w:ascii="Times New Roman" w:hAnsi="Times New Roman" w:cs="Times New Roman"/>
          <w:sz w:val="24"/>
          <w:szCs w:val="24"/>
        </w:rPr>
        <w:t>45,79</w:t>
      </w:r>
    </w:p>
    <w:p w:rsidR="00AF352F" w:rsidRPr="00C47329" w:rsidRDefault="00AF35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рублей</w:t>
      </w:r>
    </w:p>
    <w:p w:rsidR="004434DE" w:rsidRPr="00C47329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 w:rsidRPr="00C47329">
        <w:rPr>
          <w:rFonts w:ascii="Times New Roman" w:hAnsi="Times New Roman" w:cs="Times New Roman"/>
          <w:sz w:val="24"/>
          <w:szCs w:val="24"/>
        </w:rPr>
        <w:t xml:space="preserve"> -5</w:t>
      </w:r>
      <w:r w:rsidR="00187E51">
        <w:rPr>
          <w:rFonts w:ascii="Times New Roman" w:hAnsi="Times New Roman" w:cs="Times New Roman"/>
          <w:sz w:val="24"/>
          <w:szCs w:val="24"/>
        </w:rPr>
        <w:t xml:space="preserve"> </w:t>
      </w:r>
      <w:r w:rsidR="00532A69" w:rsidRPr="00C47329">
        <w:rPr>
          <w:rFonts w:ascii="Times New Roman" w:hAnsi="Times New Roman" w:cs="Times New Roman"/>
          <w:sz w:val="24"/>
          <w:szCs w:val="24"/>
        </w:rPr>
        <w:t>0</w:t>
      </w:r>
      <w:r w:rsidR="00513E43" w:rsidRPr="00C47329">
        <w:rPr>
          <w:rFonts w:ascii="Times New Roman" w:hAnsi="Times New Roman" w:cs="Times New Roman"/>
          <w:sz w:val="24"/>
          <w:szCs w:val="24"/>
        </w:rPr>
        <w:t>0</w:t>
      </w:r>
      <w:r w:rsidRPr="00C47329">
        <w:rPr>
          <w:rFonts w:ascii="Times New Roman" w:hAnsi="Times New Roman" w:cs="Times New Roman"/>
          <w:sz w:val="24"/>
          <w:szCs w:val="24"/>
        </w:rPr>
        <w:t>0</w:t>
      </w:r>
      <w:r w:rsidR="00675D16" w:rsidRPr="00C47329">
        <w:rPr>
          <w:rFonts w:ascii="Times New Roman" w:hAnsi="Times New Roman" w:cs="Times New Roman"/>
          <w:sz w:val="24"/>
          <w:szCs w:val="24"/>
        </w:rPr>
        <w:t>,0</w:t>
      </w:r>
      <w:r w:rsidR="005629EA" w:rsidRPr="00C47329">
        <w:rPr>
          <w:rFonts w:ascii="Times New Roman" w:hAnsi="Times New Roman" w:cs="Times New Roman"/>
          <w:sz w:val="24"/>
          <w:szCs w:val="24"/>
        </w:rPr>
        <w:t xml:space="preserve">0 </w:t>
      </w:r>
      <w:r w:rsidRPr="00C47329"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Pr="00C47329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 w:rsidRPr="00C47329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F07343" w:rsidRPr="00C47329">
        <w:rPr>
          <w:rFonts w:ascii="Times New Roman" w:hAnsi="Times New Roman" w:cs="Times New Roman"/>
          <w:sz w:val="24"/>
          <w:szCs w:val="24"/>
        </w:rPr>
        <w:t>25</w:t>
      </w:r>
      <w:r w:rsidRPr="00C47329"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 w:rsidRPr="00C47329">
        <w:rPr>
          <w:rFonts w:ascii="Times New Roman" w:hAnsi="Times New Roman" w:cs="Times New Roman"/>
          <w:sz w:val="24"/>
          <w:szCs w:val="24"/>
        </w:rPr>
        <w:t>.</w:t>
      </w:r>
    </w:p>
    <w:p w:rsidR="00A77936" w:rsidRPr="00C47329" w:rsidRDefault="00A779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 xml:space="preserve">5) установить дефицит местного бюджета в сумме </w:t>
      </w:r>
      <w:r w:rsidR="00D0409A" w:rsidRPr="00C47329">
        <w:rPr>
          <w:rFonts w:ascii="Times New Roman" w:hAnsi="Times New Roman" w:cs="Times New Roman"/>
          <w:sz w:val="24"/>
          <w:szCs w:val="24"/>
        </w:rPr>
        <w:t>–725549,</w:t>
      </w:r>
      <w:r w:rsidR="00DA4ECF" w:rsidRPr="00C47329">
        <w:rPr>
          <w:rFonts w:ascii="Times New Roman" w:hAnsi="Times New Roman" w:cs="Times New Roman"/>
          <w:sz w:val="24"/>
          <w:szCs w:val="24"/>
        </w:rPr>
        <w:t>53</w:t>
      </w:r>
      <w:r w:rsidRPr="00C47329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BB10CD" w:rsidRPr="00C47329" w:rsidRDefault="005273FE" w:rsidP="005273FE">
      <w:pPr>
        <w:autoSpaceDE w:val="0"/>
        <w:autoSpaceDN w:val="0"/>
        <w:adjustRightInd w:val="0"/>
        <w:jc w:val="both"/>
      </w:pPr>
      <w:r w:rsidRPr="00C47329">
        <w:t>3. Установить в соответствии  с пунктом 3 ст. 217 БК РФ, что основанием для внесения в 2024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5273FE" w:rsidRPr="00C47329" w:rsidRDefault="00BB10CD" w:rsidP="005273FE">
      <w:pPr>
        <w:autoSpaceDE w:val="0"/>
        <w:autoSpaceDN w:val="0"/>
        <w:adjustRightInd w:val="0"/>
        <w:jc w:val="both"/>
      </w:pPr>
      <w:r w:rsidRPr="00C47329">
        <w:t xml:space="preserve">1) бюджетных ассигнований в объеме </w:t>
      </w:r>
      <w:r w:rsidR="003A1A5D" w:rsidRPr="00C47329">
        <w:t>38 73</w:t>
      </w:r>
      <w:r w:rsidRPr="00C47329">
        <w:t xml:space="preserve">3,00 </w:t>
      </w:r>
      <w:proofErr w:type="spellStart"/>
      <w:r w:rsidRPr="00C47329">
        <w:t>руб</w:t>
      </w:r>
      <w:proofErr w:type="spellEnd"/>
      <w:r w:rsidRPr="00C47329">
        <w:t xml:space="preserve"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10.0%. </w:t>
      </w:r>
    </w:p>
    <w:p w:rsidR="00C47329" w:rsidRDefault="0076204E" w:rsidP="00C473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</w:rPr>
        <w:t>2</w:t>
      </w:r>
      <w:r w:rsidR="00861A42" w:rsidRPr="00C47329">
        <w:rPr>
          <w:rFonts w:ascii="Times New Roman" w:hAnsi="Times New Roman" w:cs="Times New Roman"/>
        </w:rPr>
        <w:t>.</w:t>
      </w:r>
      <w:r w:rsidR="00E07265" w:rsidRPr="00C47329">
        <w:rPr>
          <w:rFonts w:ascii="Times New Roman" w:hAnsi="Times New Roman" w:cs="Times New Roman"/>
          <w:sz w:val="24"/>
          <w:szCs w:val="24"/>
        </w:rPr>
        <w:t xml:space="preserve"> Приложение 1,3,5 изложить в следующей редакции:</w:t>
      </w:r>
    </w:p>
    <w:p w:rsidR="00C47329" w:rsidRDefault="00C47329" w:rsidP="00C473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Pr="00C47329" w:rsidRDefault="0030255A" w:rsidP="00C473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Pr="00C47329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A759A3" w:rsidRPr="00C47329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329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911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C47329">
        <w:rPr>
          <w:rFonts w:ascii="Times New Roman" w:hAnsi="Times New Roman" w:cs="Times New Roman"/>
          <w:sz w:val="24"/>
          <w:szCs w:val="24"/>
        </w:rPr>
        <w:t>А.Л.Таучев</w:t>
      </w:r>
      <w:proofErr w:type="spellEnd"/>
    </w:p>
    <w:p w:rsidR="00615D29" w:rsidRDefault="00615D29" w:rsidP="00BB10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F33CA5" w:rsidRDefault="00F33CA5" w:rsidP="00BB10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32371A">
        <w:rPr>
          <w:rFonts w:ascii="Calibri" w:hAnsi="Calibri" w:cs="Arial CYR"/>
          <w:color w:val="000000"/>
          <w:sz w:val="16"/>
          <w:szCs w:val="16"/>
        </w:rPr>
        <w:t>32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675569">
        <w:rPr>
          <w:rFonts w:ascii="Calibri" w:hAnsi="Calibri" w:cs="Arial CYR"/>
          <w:color w:val="000000"/>
          <w:sz w:val="16"/>
          <w:szCs w:val="16"/>
        </w:rPr>
        <w:t>2024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период 2025и 2026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D20A05">
        <w:rPr>
          <w:rFonts w:ascii="Calibri" w:hAnsi="Calibri" w:cs="Arial CYR"/>
          <w:color w:val="000000"/>
          <w:sz w:val="16"/>
          <w:szCs w:val="16"/>
        </w:rPr>
        <w:t>29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20A05">
        <w:rPr>
          <w:rFonts w:ascii="Calibri" w:hAnsi="Calibri" w:cs="Arial CYR"/>
          <w:color w:val="000000"/>
          <w:sz w:val="16"/>
          <w:szCs w:val="16"/>
        </w:rPr>
        <w:t>12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>
        <w:rPr>
          <w:rFonts w:ascii="Calibri" w:hAnsi="Calibri" w:cs="Arial CYR"/>
          <w:color w:val="000000"/>
          <w:sz w:val="16"/>
          <w:szCs w:val="16"/>
        </w:rPr>
        <w:t xml:space="preserve">2023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ино-Балкарской Республики на 2024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75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5C363A" w:rsidP="00495BC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9116A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495BCD">
              <w:rPr>
                <w:rFonts w:ascii="Arial" w:hAnsi="Arial" w:cs="Arial"/>
                <w:b/>
                <w:bCs/>
                <w:sz w:val="16"/>
                <w:szCs w:val="16"/>
              </w:rPr>
              <w:t>947</w:t>
            </w:r>
            <w:r w:rsidR="009116A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95BC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  <w:r w:rsidR="00FF3F8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79</w:t>
            </w:r>
          </w:p>
        </w:tc>
      </w:tr>
      <w:tr w:rsidR="00DA61CC" w:rsidTr="00C93DCC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552A1E" w:rsidP="009116A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4 042 773,44</w:t>
            </w:r>
          </w:p>
        </w:tc>
      </w:tr>
      <w:tr w:rsidR="00DA61CC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C12718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13 062</w:t>
            </w:r>
            <w:r w:rsidR="00DA61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BB10CD" w:rsidTr="00CF632B">
        <w:trPr>
          <w:trHeight w:val="1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2C7B6E" w:rsidRDefault="00BB10CD" w:rsidP="00BB10C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7B6E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F14675" w:rsidRDefault="00D10F45" w:rsidP="003A1A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BB10CD" w:rsidRPr="00F14675">
              <w:rPr>
                <w:rFonts w:ascii="Arial" w:hAnsi="Arial" w:cs="Arial"/>
                <w:sz w:val="16"/>
                <w:szCs w:val="16"/>
              </w:rPr>
              <w:t>, 00</w:t>
            </w:r>
          </w:p>
        </w:tc>
      </w:tr>
      <w:tr w:rsidR="00DA61CC" w:rsidTr="00C93DCC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AB50B2" w:rsidP="00495B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95BCD">
              <w:rPr>
                <w:rFonts w:ascii="Arial" w:hAnsi="Arial" w:cs="Arial"/>
                <w:sz w:val="16"/>
                <w:szCs w:val="16"/>
              </w:rPr>
              <w:t> 132 763</w:t>
            </w:r>
            <w:r w:rsidR="00675C15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495BCD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499 583</w:t>
            </w:r>
            <w:r w:rsidR="00675C15">
              <w:rPr>
                <w:rFonts w:ascii="Arial" w:hAnsi="Arial" w:cs="Arial"/>
                <w:sz w:val="16"/>
                <w:szCs w:val="16"/>
              </w:rPr>
              <w:t>,</w:t>
            </w:r>
            <w:r w:rsidR="002F4C2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12718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D18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87E51">
              <w:rPr>
                <w:rFonts w:ascii="Arial" w:hAnsi="Arial" w:cs="Arial"/>
                <w:sz w:val="16"/>
                <w:szCs w:val="16"/>
              </w:rPr>
              <w:t> </w:t>
            </w:r>
            <w:r w:rsidR="00ED1830">
              <w:rPr>
                <w:rFonts w:ascii="Arial" w:hAnsi="Arial" w:cs="Arial"/>
                <w:sz w:val="16"/>
                <w:szCs w:val="16"/>
              </w:rPr>
              <w:t>191</w:t>
            </w:r>
            <w:r w:rsidR="00187E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830">
              <w:rPr>
                <w:rFonts w:ascii="Arial" w:hAnsi="Arial" w:cs="Arial"/>
                <w:sz w:val="16"/>
                <w:szCs w:val="16"/>
              </w:rPr>
              <w:t>749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B16CD2" w:rsidTr="00E0150F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1D04BF" w:rsidP="00552A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2A1E">
              <w:rPr>
                <w:rFonts w:ascii="Arial" w:hAnsi="Arial" w:cs="Arial"/>
                <w:sz w:val="16"/>
                <w:szCs w:val="16"/>
              </w:rPr>
              <w:t>62</w:t>
            </w:r>
            <w:r w:rsidR="00B16CD2">
              <w:rPr>
                <w:rFonts w:ascii="Arial" w:hAnsi="Arial" w:cs="Arial"/>
                <w:sz w:val="16"/>
                <w:szCs w:val="16"/>
              </w:rPr>
              <w:t xml:space="preserve"> 534,00</w:t>
            </w:r>
          </w:p>
        </w:tc>
      </w:tr>
      <w:tr w:rsidR="00B16CD2" w:rsidTr="00AF548A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 w:rsidP="001D04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28 082,</w:t>
            </w:r>
            <w:r w:rsidR="00DF42F2">
              <w:rPr>
                <w:rFonts w:ascii="Arial" w:hAnsi="Arial" w:cs="Arial"/>
                <w:sz w:val="16"/>
                <w:szCs w:val="16"/>
              </w:rPr>
              <w:t>4</w:t>
            </w:r>
            <w:r w:rsidR="001D04BF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DA61CC" w:rsidTr="00C93DCC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C1271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CF680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187E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30D3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DA61CC" w:rsidTr="00C93DCC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7A30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DA61CC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327856" w:rsidP="0032785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</w:t>
            </w:r>
            <w:r w:rsidR="00552A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529</w:t>
            </w:r>
            <w:r w:rsidR="000B0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28</w:t>
            </w:r>
          </w:p>
        </w:tc>
      </w:tr>
      <w:tr w:rsidR="00DA61CC" w:rsidTr="00AF548A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27856" w:rsidP="003E6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349 529,28</w:t>
            </w:r>
          </w:p>
        </w:tc>
      </w:tr>
      <w:tr w:rsidR="00B16CD2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Pr="00761A16" w:rsidRDefault="00B16CD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Pr="00CF632B" w:rsidRDefault="00FC7EAC" w:rsidP="00CF632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r w:rsidR="00187E51">
              <w:rPr>
                <w:rFonts w:ascii="Arial" w:hAnsi="Arial" w:cs="Arial"/>
                <w:b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059</w:t>
            </w:r>
            <w:r w:rsidR="00187E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174</w:t>
            </w:r>
            <w:r w:rsidR="00B16CD2"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CF632B">
              <w:rPr>
                <w:rFonts w:ascii="Arial" w:hAnsi="Arial" w:cs="Arial"/>
                <w:b/>
                <w:sz w:val="16"/>
                <w:szCs w:val="16"/>
                <w:lang w:val="en-US"/>
              </w:rPr>
              <w:t>21</w:t>
            </w:r>
          </w:p>
        </w:tc>
      </w:tr>
      <w:tr w:rsidR="00B16CD2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B16C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CD2" w:rsidRDefault="00CF632B" w:rsidP="00CF63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2 385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B16CD2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5C363A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Default="00FC7EAC">
            <w:pPr>
              <w:rPr>
                <w:rFonts w:ascii="Arial" w:hAnsi="Arial" w:cs="Arial"/>
                <w:sz w:val="16"/>
                <w:szCs w:val="16"/>
              </w:rPr>
            </w:pPr>
            <w:r w:rsidRPr="00FC7EAC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Default="00FC7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Default="00FC7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Pr="00FC7EAC" w:rsidRDefault="00FC7EA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Pr="00FC7EAC" w:rsidRDefault="00FC7EA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Pr="00FC7EAC" w:rsidRDefault="00FC7EA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63A" w:rsidRPr="00FC7EAC" w:rsidRDefault="00FC7EAC" w:rsidP="005273FE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1 123 944.52</w:t>
            </w:r>
          </w:p>
        </w:tc>
      </w:tr>
      <w:tr w:rsidR="00D865FC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D865FC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5FC" w:rsidRDefault="00863972" w:rsidP="005273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D865FC">
              <w:rPr>
                <w:rFonts w:ascii="Arial" w:hAnsi="Arial" w:cs="Arial"/>
                <w:sz w:val="16"/>
                <w:szCs w:val="16"/>
              </w:rPr>
              <w:t>0 000,00</w:t>
            </w:r>
          </w:p>
        </w:tc>
      </w:tr>
      <w:tr w:rsidR="00DA61CC" w:rsidRPr="00636AE8" w:rsidTr="00C93DCC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10F45" w:rsidP="0061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552A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D0550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000,00</w:t>
            </w:r>
          </w:p>
        </w:tc>
      </w:tr>
      <w:tr w:rsidR="00DA61CC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0147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8D2EF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A61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8D2EF1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Pr="00636AE8" w:rsidRDefault="008D2EF1" w:rsidP="00FC2A33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8D2EF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8D2EF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8D2EF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8D2EF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8D2EF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F1" w:rsidRDefault="00D10F45" w:rsidP="00FC2A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D2EF1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D10F45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Pr="00636AE8" w:rsidRDefault="00D10F4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Pr="00761A16" w:rsidRDefault="00D10F4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Pr="002F4C24" w:rsidRDefault="00D10F45" w:rsidP="00495BC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476 168,86</w:t>
            </w:r>
          </w:p>
        </w:tc>
      </w:tr>
      <w:tr w:rsidR="00D10F45" w:rsidTr="00C93DCC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Pr="00636AE8" w:rsidRDefault="00D10F45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Default="00D10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F45" w:rsidRPr="00F9071D" w:rsidRDefault="00D10F45" w:rsidP="00495BCD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1 261 568,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660E95" w:rsidTr="00660E95">
        <w:trPr>
          <w:trHeight w:val="3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863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</w:t>
            </w:r>
            <w:r w:rsidR="00863972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972" w:rsidRDefault="00863972" w:rsidP="005273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4E2542" w:rsidP="005273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="00187E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60E95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660E95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972" w:rsidRDefault="00863972" w:rsidP="008639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F33CA5" w:rsidP="008639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14675">
              <w:rPr>
                <w:rFonts w:ascii="Arial" w:hAnsi="Arial" w:cs="Arial"/>
                <w:sz w:val="16"/>
                <w:szCs w:val="16"/>
              </w:rPr>
              <w:t>1 000</w:t>
            </w:r>
            <w:r w:rsidR="003205CF">
              <w:rPr>
                <w:rFonts w:ascii="Arial" w:hAnsi="Arial" w:cs="Arial"/>
                <w:sz w:val="16"/>
                <w:szCs w:val="16"/>
              </w:rPr>
              <w:t>,86</w:t>
            </w:r>
          </w:p>
        </w:tc>
      </w:tr>
      <w:tr w:rsidR="00660E95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</w:t>
            </w:r>
            <w:r w:rsidR="007F4FB6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E95" w:rsidRDefault="00660E95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  <w:r w:rsidR="00187E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660E95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Pr="00102427" w:rsidRDefault="00660E95" w:rsidP="005273F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Default="00660E95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95" w:rsidRPr="00636AE8" w:rsidRDefault="00660E95" w:rsidP="005273F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660E95" w:rsidTr="00660E95">
        <w:trPr>
          <w:trHeight w:val="9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95" w:rsidRDefault="00660E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bookmarkEnd w:id="0"/>
      <w:bookmarkEnd w:id="1"/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32371A">
        <w:rPr>
          <w:rFonts w:ascii="Calibri" w:hAnsi="Calibri" w:cs="Arial CYR"/>
          <w:color w:val="000000"/>
          <w:sz w:val="16"/>
          <w:szCs w:val="16"/>
        </w:rPr>
        <w:t>32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2024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>
        <w:rPr>
          <w:rFonts w:ascii="Calibri" w:hAnsi="Calibri" w:cs="Arial CYR"/>
          <w:color w:val="000000"/>
          <w:sz w:val="16"/>
          <w:szCs w:val="16"/>
        </w:rPr>
        <w:t xml:space="preserve"> период 2025 и 2026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29 . 12 . 2023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ино-Балкарской Республики на 2024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760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3892"/>
        <w:gridCol w:w="700"/>
        <w:gridCol w:w="820"/>
        <w:gridCol w:w="1089"/>
        <w:gridCol w:w="1240"/>
        <w:gridCol w:w="620"/>
        <w:gridCol w:w="860"/>
        <w:gridCol w:w="1539"/>
      </w:tblGrid>
      <w:tr w:rsidR="007C38AA" w:rsidTr="007C38AA">
        <w:trPr>
          <w:trHeight w:val="255"/>
        </w:trPr>
        <w:tc>
          <w:tcPr>
            <w:tcW w:w="9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7C38AA" w:rsidRDefault="007C38AA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2024 год.</w:t>
            </w:r>
          </w:p>
          <w:p w:rsidR="007C38AA" w:rsidRDefault="007C38AA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7C38AA" w:rsidTr="007C38AA">
        <w:trPr>
          <w:trHeight w:val="44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552A1E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A1E" w:rsidRDefault="00552A1E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A1E" w:rsidRDefault="00552A1E" w:rsidP="001246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9 947 645,79</w:t>
            </w:r>
          </w:p>
        </w:tc>
      </w:tr>
      <w:tr w:rsidR="00552A1E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1E" w:rsidRPr="00636AE8" w:rsidRDefault="00552A1E" w:rsidP="0012468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4 042 773,44</w:t>
            </w:r>
          </w:p>
        </w:tc>
      </w:tr>
      <w:tr w:rsidR="006B72E7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E7" w:rsidRDefault="00D95036" w:rsidP="00587723">
            <w:pPr>
              <w:jc w:val="right"/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4 042 773,44</w:t>
            </w:r>
          </w:p>
        </w:tc>
      </w:tr>
      <w:tr w:rsidR="00C31C19" w:rsidTr="00C31C19">
        <w:trPr>
          <w:trHeight w:val="15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C31C19" w:rsidRDefault="00C31C1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29F3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4E2542" w:rsidRDefault="00C31C19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4E2542" w:rsidRDefault="00C31C19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4E2542" w:rsidRDefault="00C31C19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13 062,00</w:t>
            </w:r>
          </w:p>
        </w:tc>
      </w:tr>
      <w:tr w:rsidR="00C31C19" w:rsidTr="00C31C19">
        <w:trPr>
          <w:trHeight w:val="2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10CD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BB10CD" w:rsidRDefault="00C31C19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14675" w:rsidRDefault="0082417D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C31C19" w:rsidRPr="00F14675">
              <w:rPr>
                <w:rFonts w:ascii="Arial" w:hAnsi="Arial" w:cs="Arial"/>
                <w:sz w:val="16"/>
                <w:szCs w:val="16"/>
              </w:rPr>
              <w:t>, 00</w:t>
            </w:r>
          </w:p>
        </w:tc>
      </w:tr>
      <w:tr w:rsidR="00552A1E" w:rsidTr="007C38AA">
        <w:trPr>
          <w:trHeight w:val="58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1E" w:rsidRDefault="00552A1E" w:rsidP="001246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1 132 763,00</w:t>
            </w:r>
          </w:p>
        </w:tc>
      </w:tr>
      <w:tr w:rsidR="00552A1E" w:rsidTr="00C31C19">
        <w:trPr>
          <w:trHeight w:val="536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A1E" w:rsidRDefault="00552A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A1E" w:rsidRDefault="00552A1E" w:rsidP="001246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499 583,00</w:t>
            </w:r>
          </w:p>
        </w:tc>
      </w:tr>
      <w:tr w:rsidR="00C31C19" w:rsidTr="00C31C19">
        <w:trPr>
          <w:trHeight w:val="54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2 191 749,00</w:t>
            </w:r>
          </w:p>
        </w:tc>
      </w:tr>
      <w:tr w:rsidR="00C31C19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8772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87723">
              <w:rPr>
                <w:rFonts w:ascii="Arial" w:hAnsi="Arial" w:cs="Arial"/>
                <w:sz w:val="16"/>
                <w:szCs w:val="16"/>
              </w:rPr>
              <w:t>62</w:t>
            </w:r>
            <w:r>
              <w:rPr>
                <w:rFonts w:ascii="Arial" w:hAnsi="Arial" w:cs="Arial"/>
                <w:sz w:val="16"/>
                <w:szCs w:val="16"/>
              </w:rPr>
              <w:t xml:space="preserve"> 534,00</w:t>
            </w:r>
          </w:p>
        </w:tc>
      </w:tr>
      <w:tr w:rsidR="00C31C19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28 082,44</w:t>
            </w:r>
          </w:p>
        </w:tc>
      </w:tr>
      <w:tr w:rsidR="00C31C19" w:rsidTr="007C38AA">
        <w:trPr>
          <w:trHeight w:val="53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C31C19" w:rsidTr="007C38AA">
        <w:trPr>
          <w:trHeight w:val="257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31C19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636AE8" w:rsidRDefault="00C31C19" w:rsidP="009116A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349 529,28</w:t>
            </w:r>
          </w:p>
        </w:tc>
      </w:tr>
      <w:tr w:rsidR="00C31C19" w:rsidTr="00660E95">
        <w:trPr>
          <w:trHeight w:val="61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349 529,28</w:t>
            </w:r>
          </w:p>
        </w:tc>
      </w:tr>
      <w:tr w:rsidR="00C31C19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CF632B" w:rsidRDefault="00C31C19" w:rsidP="009116A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4 059 174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21</w:t>
            </w:r>
          </w:p>
        </w:tc>
      </w:tr>
      <w:tr w:rsidR="00C31C19" w:rsidTr="007C38AA">
        <w:trPr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2 385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C31C19" w:rsidTr="007C38AA">
        <w:trPr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 w:rsidRPr="00FC7EAC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C31C19" w:rsidRDefault="00C31C1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C7EAC" w:rsidRDefault="00C31C19" w:rsidP="009116A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S3000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C7EAC" w:rsidRDefault="00C31C19" w:rsidP="009116A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C7EAC" w:rsidRDefault="00C31C19" w:rsidP="009116A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C7EAC" w:rsidRDefault="00096807" w:rsidP="009116A6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1 222 835,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C31C19" w:rsidTr="00660E95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550 000,00</w:t>
            </w:r>
          </w:p>
        </w:tc>
      </w:tr>
      <w:tr w:rsidR="00C31C19" w:rsidTr="007C38AA">
        <w:trPr>
          <w:trHeight w:val="1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636AE8" w:rsidRDefault="00587723" w:rsidP="009116A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C31C1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C31C19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31C19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20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587723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C31C1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C31C19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2F4C24" w:rsidRDefault="00C31C19" w:rsidP="0082417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1</w:t>
            </w:r>
            <w:r w:rsidR="0082417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476 168,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86</w:t>
            </w:r>
          </w:p>
        </w:tc>
      </w:tr>
      <w:tr w:rsidR="00C31C19" w:rsidTr="007C38AA">
        <w:trPr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F9071D" w:rsidRDefault="00C31C19" w:rsidP="0082417D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</w:t>
            </w:r>
            <w:r w:rsidR="0082417D">
              <w:rPr>
                <w:rFonts w:ascii="Arial" w:hAnsi="Arial" w:cs="Arial"/>
                <w:sz w:val="16"/>
                <w:szCs w:val="16"/>
              </w:rPr>
              <w:t>261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2417D">
              <w:rPr>
                <w:rFonts w:ascii="Arial" w:hAnsi="Arial" w:cs="Arial"/>
                <w:sz w:val="16"/>
                <w:szCs w:val="16"/>
              </w:rPr>
              <w:t>568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C31C19" w:rsidTr="00660E95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39 600,00</w:t>
            </w:r>
          </w:p>
        </w:tc>
      </w:tr>
      <w:tr w:rsidR="00C31C19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61 000,86</w:t>
            </w:r>
          </w:p>
        </w:tc>
      </w:tr>
      <w:tr w:rsidR="00C31C19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C19" w:rsidRDefault="00C31C19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114 000,00</w:t>
            </w:r>
          </w:p>
        </w:tc>
      </w:tr>
      <w:tr w:rsidR="00C31C19" w:rsidTr="007C38AA">
        <w:trPr>
          <w:trHeight w:val="24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761A16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Pr="00666B15" w:rsidRDefault="00C31C19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Pr="00636AE8" w:rsidRDefault="00C31C19" w:rsidP="009116A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C31C19" w:rsidTr="007C38AA">
        <w:trPr>
          <w:trHeight w:val="876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C19" w:rsidRDefault="00C31C19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C19" w:rsidRDefault="00C31C19" w:rsidP="00911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bookmarkStart w:id="2" w:name="RANGE!I35"/>
        <w:bookmarkEnd w:id="2"/>
      </w:tr>
    </w:tbl>
    <w:p w:rsidR="00A313B6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038"/>
      </w:tblGrid>
      <w:tr w:rsidR="005C3C27" w:rsidRPr="00723058" w:rsidTr="00E07265">
        <w:trPr>
          <w:trHeight w:val="3532"/>
        </w:trPr>
        <w:tc>
          <w:tcPr>
            <w:tcW w:w="10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32371A">
              <w:rPr>
                <w:rFonts w:ascii="Calibri" w:hAnsi="Calibri" w:cs="Arial CYR"/>
                <w:color w:val="000000"/>
                <w:sz w:val="16"/>
                <w:szCs w:val="16"/>
              </w:rPr>
              <w:t>32</w:t>
            </w:r>
            <w:bookmarkStart w:id="3" w:name="_GoBack"/>
            <w:bookmarkEnd w:id="3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2024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2025 и 2026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от 29 . 12 . 2023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2024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</w:p>
          <w:p w:rsidR="00A313B6" w:rsidRPr="00723058" w:rsidRDefault="00675569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C31C19" w:rsidRDefault="005025F4" w:rsidP="00D950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1C19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C31C19" w:rsidRPr="00C31C19">
              <w:rPr>
                <w:rFonts w:ascii="Arial" w:hAnsi="Arial" w:cs="Arial"/>
                <w:sz w:val="22"/>
                <w:szCs w:val="22"/>
              </w:rPr>
              <w:t>9 </w:t>
            </w:r>
            <w:r w:rsidR="00D95036">
              <w:rPr>
                <w:rFonts w:ascii="Arial" w:hAnsi="Arial" w:cs="Arial"/>
                <w:sz w:val="22"/>
                <w:szCs w:val="22"/>
              </w:rPr>
              <w:t>222 0</w:t>
            </w:r>
            <w:r w:rsidR="00C31C19" w:rsidRPr="00C31C19">
              <w:rPr>
                <w:rFonts w:ascii="Arial" w:hAnsi="Arial" w:cs="Arial"/>
                <w:sz w:val="22"/>
                <w:szCs w:val="22"/>
              </w:rPr>
              <w:t xml:space="preserve">96,26 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C31C19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C31C19" w:rsidRDefault="00C31C19" w:rsidP="00D9503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31C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 </w:t>
            </w:r>
            <w:r w:rsidR="00D95036">
              <w:rPr>
                <w:rFonts w:ascii="Arial" w:hAnsi="Arial" w:cs="Arial"/>
                <w:b/>
                <w:bCs/>
                <w:sz w:val="22"/>
                <w:szCs w:val="22"/>
              </w:rPr>
              <w:t>947</w:t>
            </w:r>
            <w:r w:rsidRPr="00C31C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95036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C31C19">
              <w:rPr>
                <w:rFonts w:ascii="Arial" w:hAnsi="Arial" w:cs="Arial"/>
                <w:b/>
                <w:bCs/>
                <w:sz w:val="22"/>
                <w:szCs w:val="22"/>
              </w:rPr>
              <w:t>45,79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7F4FB6" w:rsidP="007F4F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</w:t>
            </w:r>
            <w:r w:rsidR="000968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549</w:t>
            </w:r>
            <w:r w:rsidR="00A313B6" w:rsidRPr="0072305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C7290B" w:rsidRDefault="00C7290B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146567" w:rsidRPr="009F65CF" w:rsidTr="00146567">
        <w:trPr>
          <w:trHeight w:val="705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Pr="009F65CF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Pr="009F65CF" w:rsidRDefault="00146567" w:rsidP="0014656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F65CF">
              <w:rPr>
                <w:b/>
                <w:sz w:val="28"/>
                <w:szCs w:val="28"/>
              </w:rPr>
              <w:t xml:space="preserve">Пояснительная записка </w:t>
            </w:r>
            <w:proofErr w:type="gramStart"/>
            <w:r w:rsidRPr="009F65CF">
              <w:rPr>
                <w:b/>
                <w:sz w:val="28"/>
                <w:szCs w:val="28"/>
              </w:rPr>
              <w:t>к</w:t>
            </w:r>
            <w:proofErr w:type="gramEnd"/>
          </w:p>
          <w:p w:rsidR="00146567" w:rsidRPr="009F65CF" w:rsidRDefault="00146567" w:rsidP="00146567">
            <w:pPr>
              <w:widowControl w:val="0"/>
              <w:jc w:val="center"/>
              <w:rPr>
                <w:b/>
              </w:rPr>
            </w:pPr>
            <w:r w:rsidRPr="009F65CF">
              <w:rPr>
                <w:b/>
              </w:rPr>
              <w:t>Решению №</w:t>
            </w:r>
            <w:r w:rsidR="008840A0">
              <w:rPr>
                <w:b/>
              </w:rPr>
              <w:t>66</w:t>
            </w:r>
            <w:r w:rsidR="00191BFC">
              <w:rPr>
                <w:b/>
              </w:rPr>
              <w:t xml:space="preserve"> </w:t>
            </w:r>
            <w:r w:rsidRPr="009F65CF">
              <w:rPr>
                <w:b/>
              </w:rPr>
              <w:t xml:space="preserve">от </w:t>
            </w:r>
            <w:r>
              <w:rPr>
                <w:b/>
              </w:rPr>
              <w:t xml:space="preserve">29.12.2023 </w:t>
            </w:r>
            <w:r w:rsidRPr="009F65CF">
              <w:rPr>
                <w:b/>
              </w:rPr>
              <w:t>года  о внесении изменений</w:t>
            </w:r>
            <w:r>
              <w:rPr>
                <w:b/>
              </w:rPr>
              <w:t xml:space="preserve"> Совета местного самоуправления</w:t>
            </w:r>
            <w:r w:rsidR="00A01FC9">
              <w:rPr>
                <w:b/>
              </w:rPr>
              <w:t xml:space="preserve"> </w:t>
            </w:r>
            <w:proofErr w:type="spellStart"/>
            <w:r w:rsidRPr="009F65CF">
              <w:rPr>
                <w:b/>
              </w:rPr>
              <w:t>с.п</w:t>
            </w:r>
            <w:proofErr w:type="spellEnd"/>
            <w:r w:rsidRPr="009F65CF">
              <w:rPr>
                <w:b/>
              </w:rPr>
              <w:t>. Арик Терского</w:t>
            </w:r>
            <w:r>
              <w:rPr>
                <w:b/>
              </w:rPr>
              <w:t xml:space="preserve"> муниципального района КБР от 29.12.2023 года</w:t>
            </w:r>
            <w:proofErr w:type="gramStart"/>
            <w:r w:rsidR="00A01FC9">
              <w:rPr>
                <w:b/>
              </w:rPr>
              <w:t xml:space="preserve"> </w:t>
            </w:r>
            <w:r w:rsidRPr="009F65CF">
              <w:rPr>
                <w:b/>
                <w:bCs/>
              </w:rPr>
              <w:t>О</w:t>
            </w:r>
            <w:proofErr w:type="gramEnd"/>
            <w:r w:rsidRPr="009F65CF">
              <w:rPr>
                <w:b/>
                <w:bCs/>
              </w:rPr>
              <w:t xml:space="preserve"> местно</w:t>
            </w:r>
            <w:r>
              <w:rPr>
                <w:b/>
                <w:bCs/>
              </w:rPr>
              <w:t xml:space="preserve">м бюджете сельского поселения </w:t>
            </w:r>
            <w:r w:rsidRPr="009F65CF">
              <w:rPr>
                <w:b/>
                <w:bCs/>
              </w:rPr>
              <w:t xml:space="preserve">Арик </w:t>
            </w:r>
            <w:r>
              <w:rPr>
                <w:b/>
              </w:rPr>
              <w:t>Терского муниципального района</w:t>
            </w:r>
            <w:r w:rsidRPr="009F65CF">
              <w:rPr>
                <w:b/>
              </w:rPr>
              <w:t xml:space="preserve"> Кабардино-Балкарской Республики </w:t>
            </w:r>
            <w:r>
              <w:rPr>
                <w:b/>
                <w:bCs/>
              </w:rPr>
              <w:t xml:space="preserve">на 2024 </w:t>
            </w:r>
            <w:r w:rsidRPr="009F65CF">
              <w:rPr>
                <w:b/>
                <w:bCs/>
              </w:rPr>
              <w:t>год</w:t>
            </w:r>
            <w:r>
              <w:rPr>
                <w:b/>
                <w:bCs/>
              </w:rPr>
              <w:t>.</w:t>
            </w:r>
          </w:p>
          <w:p w:rsidR="00146567" w:rsidRPr="009F65CF" w:rsidRDefault="00146567" w:rsidP="001465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6567" w:rsidRPr="009F65CF" w:rsidRDefault="00146567" w:rsidP="00146567"/>
    <w:p w:rsidR="00146567" w:rsidRPr="009F65CF" w:rsidRDefault="00146567" w:rsidP="00146567">
      <w:pPr>
        <w:ind w:left="-360"/>
      </w:pPr>
    </w:p>
    <w:tbl>
      <w:tblPr>
        <w:tblW w:w="10064" w:type="dxa"/>
        <w:tblInd w:w="-459" w:type="dxa"/>
        <w:tblLook w:val="0000" w:firstRow="0" w:lastRow="0" w:firstColumn="0" w:lastColumn="0" w:noHBand="0" w:noVBand="0"/>
      </w:tblPr>
      <w:tblGrid>
        <w:gridCol w:w="1276"/>
        <w:gridCol w:w="1985"/>
        <w:gridCol w:w="992"/>
        <w:gridCol w:w="1276"/>
        <w:gridCol w:w="1701"/>
        <w:gridCol w:w="2834"/>
      </w:tblGrid>
      <w:tr w:rsidR="00146567" w:rsidRPr="009F65CF" w:rsidTr="0014656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КФСР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обоснование</w:t>
            </w:r>
          </w:p>
        </w:tc>
      </w:tr>
      <w:tr w:rsidR="00D95036" w:rsidRPr="009F65CF" w:rsidTr="0014656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D9503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95CDB">
              <w:rPr>
                <w:bCs/>
                <w:color w:val="000000"/>
                <w:sz w:val="28"/>
                <w:szCs w:val="28"/>
              </w:rPr>
              <w:t>01</w:t>
            </w:r>
            <w:r>
              <w:rPr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14656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7710090011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14656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036" w:rsidRPr="00095CDB" w:rsidRDefault="00D95036" w:rsidP="00D9503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95CDB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D95036">
            <w:pPr>
              <w:rPr>
                <w:bCs/>
                <w:color w:val="000000"/>
                <w:sz w:val="28"/>
                <w:szCs w:val="28"/>
              </w:rPr>
            </w:pPr>
            <w:r w:rsidRPr="00095CDB">
              <w:rPr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95CDB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48</w:t>
            </w:r>
            <w:r w:rsidR="00187E51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695,00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036" w:rsidRDefault="00D95036" w:rsidP="0012468B">
            <w:pPr>
              <w:rPr>
                <w:bCs/>
                <w:color w:val="000000"/>
                <w:sz w:val="28"/>
                <w:szCs w:val="28"/>
              </w:rPr>
            </w:pPr>
            <w:r w:rsidRPr="0082417D">
              <w:rPr>
                <w:bCs/>
                <w:color w:val="000000"/>
                <w:sz w:val="28"/>
                <w:szCs w:val="28"/>
              </w:rPr>
              <w:t>зарплата</w:t>
            </w:r>
          </w:p>
        </w:tc>
      </w:tr>
      <w:tr w:rsidR="00D95036" w:rsidRPr="009F65CF" w:rsidTr="0014656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12468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95CDB">
              <w:rPr>
                <w:bCs/>
                <w:color w:val="000000"/>
                <w:sz w:val="28"/>
                <w:szCs w:val="28"/>
              </w:rPr>
              <w:t>01</w:t>
            </w:r>
            <w:r>
              <w:rPr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12468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7710090011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12468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036" w:rsidRPr="00095CDB" w:rsidRDefault="00D95036" w:rsidP="00D9503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036" w:rsidRPr="00095CDB" w:rsidRDefault="00D95036" w:rsidP="00D9503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14</w:t>
            </w:r>
            <w:r w:rsidR="00187E51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705,00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036" w:rsidRPr="0082417D" w:rsidRDefault="00D95036" w:rsidP="0012468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</w:t>
            </w:r>
            <w:r w:rsidRPr="0082417D">
              <w:rPr>
                <w:bCs/>
                <w:color w:val="000000"/>
                <w:sz w:val="28"/>
                <w:szCs w:val="28"/>
              </w:rPr>
              <w:t xml:space="preserve">ачисления на </w:t>
            </w:r>
            <w:proofErr w:type="spellStart"/>
            <w:r w:rsidRPr="0082417D">
              <w:rPr>
                <w:bCs/>
                <w:color w:val="000000"/>
                <w:sz w:val="28"/>
                <w:szCs w:val="28"/>
              </w:rPr>
              <w:t>зп</w:t>
            </w:r>
            <w:proofErr w:type="spellEnd"/>
          </w:p>
        </w:tc>
      </w:tr>
      <w:tr w:rsidR="00587723" w:rsidRPr="009F65CF" w:rsidTr="0014656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723" w:rsidRPr="00095CDB" w:rsidRDefault="00587723" w:rsidP="0058772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0104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723" w:rsidRPr="00095CDB" w:rsidRDefault="00587723" w:rsidP="00D9503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78200900</w:t>
            </w:r>
            <w:r w:rsidR="00D95036"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723" w:rsidRPr="00095CDB" w:rsidRDefault="00D95036" w:rsidP="0014656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723" w:rsidRPr="00095CDB" w:rsidRDefault="00D95036" w:rsidP="0014656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723" w:rsidRPr="00095CDB" w:rsidRDefault="00D95036" w:rsidP="0014656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97</w:t>
            </w:r>
            <w:r w:rsidR="00187E51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000</w:t>
            </w:r>
            <w:r w:rsidR="00587723">
              <w:rPr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723" w:rsidRDefault="00D95036" w:rsidP="00146567">
            <w:pPr>
              <w:rPr>
                <w:bCs/>
                <w:color w:val="000000"/>
                <w:sz w:val="28"/>
                <w:szCs w:val="28"/>
              </w:rPr>
            </w:pPr>
            <w:r w:rsidRPr="0082417D">
              <w:rPr>
                <w:bCs/>
                <w:color w:val="000000"/>
                <w:sz w:val="28"/>
                <w:szCs w:val="28"/>
              </w:rPr>
              <w:t>зарплата</w:t>
            </w:r>
          </w:p>
        </w:tc>
      </w:tr>
      <w:tr w:rsidR="00095CDB" w:rsidRPr="009F65CF" w:rsidTr="0014656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DB" w:rsidRPr="00D95036" w:rsidRDefault="00095CDB" w:rsidP="00D950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  <w:r w:rsidR="00D95036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DB" w:rsidRPr="00BC49DC" w:rsidRDefault="00A95106" w:rsidP="00095C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7820090011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DB" w:rsidRPr="009F65CF" w:rsidRDefault="00A95106" w:rsidP="00495B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095CD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5CDB" w:rsidRPr="009F65CF" w:rsidRDefault="00095CDB" w:rsidP="00495B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DB" w:rsidRPr="0082417D" w:rsidRDefault="00187E51" w:rsidP="00D9503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</w:t>
            </w:r>
            <w:r w:rsidR="00D95036">
              <w:rPr>
                <w:bCs/>
                <w:color w:val="000000"/>
                <w:sz w:val="28"/>
                <w:szCs w:val="28"/>
              </w:rPr>
              <w:t>29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D95036">
              <w:rPr>
                <w:bCs/>
                <w:color w:val="000000"/>
                <w:sz w:val="28"/>
                <w:szCs w:val="28"/>
              </w:rPr>
              <w:t>300</w:t>
            </w:r>
            <w:r w:rsidR="0082417D" w:rsidRPr="0082417D">
              <w:rPr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5CDB" w:rsidRPr="0082417D" w:rsidRDefault="0082417D" w:rsidP="0014656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</w:t>
            </w:r>
            <w:r w:rsidRPr="0082417D">
              <w:rPr>
                <w:bCs/>
                <w:color w:val="000000"/>
                <w:sz w:val="28"/>
                <w:szCs w:val="28"/>
              </w:rPr>
              <w:t xml:space="preserve">ачисления на </w:t>
            </w:r>
            <w:proofErr w:type="spellStart"/>
            <w:r w:rsidRPr="0082417D">
              <w:rPr>
                <w:bCs/>
                <w:color w:val="000000"/>
                <w:sz w:val="28"/>
                <w:szCs w:val="28"/>
              </w:rPr>
              <w:t>зп</w:t>
            </w:r>
            <w:proofErr w:type="spellEnd"/>
          </w:p>
        </w:tc>
      </w:tr>
      <w:tr w:rsidR="00146567" w:rsidRPr="009F65CF" w:rsidTr="00146567">
        <w:trPr>
          <w:trHeight w:val="375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325DDC" w:rsidRDefault="00D95036" w:rsidP="0014656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189</w:t>
            </w:r>
            <w:r w:rsidR="00187E5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700</w:t>
            </w:r>
            <w:r w:rsidR="00BC49DC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707EAB" w:rsidRDefault="00146567" w:rsidP="0014656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Pr="00723058" w:rsidRDefault="00146567" w:rsidP="00A313B6">
      <w:pPr>
        <w:rPr>
          <w:sz w:val="22"/>
          <w:szCs w:val="22"/>
        </w:rPr>
      </w:pPr>
    </w:p>
    <w:sectPr w:rsidR="00146567" w:rsidRPr="00723058" w:rsidSect="00660E95">
      <w:footerReference w:type="default" r:id="rId10"/>
      <w:pgSz w:w="11906" w:h="16838"/>
      <w:pgMar w:top="142" w:right="849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CF" w:rsidRDefault="000533CF" w:rsidP="000707C1">
      <w:r>
        <w:separator/>
      </w:r>
    </w:p>
  </w:endnote>
  <w:endnote w:type="continuationSeparator" w:id="0">
    <w:p w:rsidR="000533CF" w:rsidRDefault="000533CF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BCD" w:rsidRDefault="00495BCD">
    <w:pPr>
      <w:pStyle w:val="a9"/>
    </w:pPr>
  </w:p>
  <w:p w:rsidR="00495BCD" w:rsidRDefault="00495B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CF" w:rsidRDefault="000533CF" w:rsidP="000707C1">
      <w:r>
        <w:separator/>
      </w:r>
    </w:p>
  </w:footnote>
  <w:footnote w:type="continuationSeparator" w:id="0">
    <w:p w:rsidR="000533CF" w:rsidRDefault="000533CF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474F"/>
    <w:rsid w:val="0001591A"/>
    <w:rsid w:val="000160C1"/>
    <w:rsid w:val="00021885"/>
    <w:rsid w:val="000227B7"/>
    <w:rsid w:val="000230C5"/>
    <w:rsid w:val="00027DD4"/>
    <w:rsid w:val="00031206"/>
    <w:rsid w:val="000345B2"/>
    <w:rsid w:val="000370A6"/>
    <w:rsid w:val="00040D9D"/>
    <w:rsid w:val="00040E16"/>
    <w:rsid w:val="00041A10"/>
    <w:rsid w:val="0004329C"/>
    <w:rsid w:val="00043335"/>
    <w:rsid w:val="000448DD"/>
    <w:rsid w:val="00045FD2"/>
    <w:rsid w:val="00046ECB"/>
    <w:rsid w:val="000515B3"/>
    <w:rsid w:val="00052124"/>
    <w:rsid w:val="000533CF"/>
    <w:rsid w:val="00053BEA"/>
    <w:rsid w:val="0005440C"/>
    <w:rsid w:val="00055EC7"/>
    <w:rsid w:val="00062421"/>
    <w:rsid w:val="00070792"/>
    <w:rsid w:val="000707C1"/>
    <w:rsid w:val="00074775"/>
    <w:rsid w:val="000779F0"/>
    <w:rsid w:val="00080957"/>
    <w:rsid w:val="000815CF"/>
    <w:rsid w:val="00087469"/>
    <w:rsid w:val="00093DDD"/>
    <w:rsid w:val="000941EA"/>
    <w:rsid w:val="00094F8C"/>
    <w:rsid w:val="00095CDB"/>
    <w:rsid w:val="00095E2F"/>
    <w:rsid w:val="00096807"/>
    <w:rsid w:val="00097016"/>
    <w:rsid w:val="000A2A70"/>
    <w:rsid w:val="000A34DF"/>
    <w:rsid w:val="000A433C"/>
    <w:rsid w:val="000A7609"/>
    <w:rsid w:val="000B0993"/>
    <w:rsid w:val="000B7BEC"/>
    <w:rsid w:val="000C17BF"/>
    <w:rsid w:val="000C4A94"/>
    <w:rsid w:val="000C567F"/>
    <w:rsid w:val="000C7058"/>
    <w:rsid w:val="000D0A79"/>
    <w:rsid w:val="000E344E"/>
    <w:rsid w:val="000E4398"/>
    <w:rsid w:val="000E4649"/>
    <w:rsid w:val="000E4EA8"/>
    <w:rsid w:val="000E4F51"/>
    <w:rsid w:val="000F0F67"/>
    <w:rsid w:val="000F1664"/>
    <w:rsid w:val="000F51BB"/>
    <w:rsid w:val="000F5442"/>
    <w:rsid w:val="00102427"/>
    <w:rsid w:val="0010268B"/>
    <w:rsid w:val="001033B2"/>
    <w:rsid w:val="00105485"/>
    <w:rsid w:val="00106381"/>
    <w:rsid w:val="00110307"/>
    <w:rsid w:val="001103A5"/>
    <w:rsid w:val="001110A6"/>
    <w:rsid w:val="00111FA2"/>
    <w:rsid w:val="00120F48"/>
    <w:rsid w:val="00121794"/>
    <w:rsid w:val="001221CE"/>
    <w:rsid w:val="00126A41"/>
    <w:rsid w:val="00130895"/>
    <w:rsid w:val="0013144A"/>
    <w:rsid w:val="001334F8"/>
    <w:rsid w:val="00136896"/>
    <w:rsid w:val="00136E29"/>
    <w:rsid w:val="001445F3"/>
    <w:rsid w:val="00144A03"/>
    <w:rsid w:val="00145FA6"/>
    <w:rsid w:val="00146567"/>
    <w:rsid w:val="0015042D"/>
    <w:rsid w:val="001512CC"/>
    <w:rsid w:val="0015380D"/>
    <w:rsid w:val="00157F93"/>
    <w:rsid w:val="00162333"/>
    <w:rsid w:val="00163247"/>
    <w:rsid w:val="0016404A"/>
    <w:rsid w:val="00171101"/>
    <w:rsid w:val="001848EF"/>
    <w:rsid w:val="00184918"/>
    <w:rsid w:val="00185727"/>
    <w:rsid w:val="001858FD"/>
    <w:rsid w:val="00187799"/>
    <w:rsid w:val="00187E51"/>
    <w:rsid w:val="0019193F"/>
    <w:rsid w:val="00191BFC"/>
    <w:rsid w:val="00192B0A"/>
    <w:rsid w:val="00192CF6"/>
    <w:rsid w:val="001A1054"/>
    <w:rsid w:val="001A122C"/>
    <w:rsid w:val="001A125F"/>
    <w:rsid w:val="001A34C5"/>
    <w:rsid w:val="001A4BC0"/>
    <w:rsid w:val="001A4CCB"/>
    <w:rsid w:val="001A5D73"/>
    <w:rsid w:val="001B4C55"/>
    <w:rsid w:val="001B509C"/>
    <w:rsid w:val="001B5F71"/>
    <w:rsid w:val="001C0358"/>
    <w:rsid w:val="001C376F"/>
    <w:rsid w:val="001C6DFE"/>
    <w:rsid w:val="001D04BF"/>
    <w:rsid w:val="001D7B43"/>
    <w:rsid w:val="001E20D6"/>
    <w:rsid w:val="001E59DE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0EB2"/>
    <w:rsid w:val="00213884"/>
    <w:rsid w:val="00215F1F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447A5"/>
    <w:rsid w:val="002503CE"/>
    <w:rsid w:val="0025076B"/>
    <w:rsid w:val="00252E86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110B"/>
    <w:rsid w:val="00297354"/>
    <w:rsid w:val="0029756C"/>
    <w:rsid w:val="00297DAB"/>
    <w:rsid w:val="002B0229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C7B6E"/>
    <w:rsid w:val="002D0DA3"/>
    <w:rsid w:val="002D15CD"/>
    <w:rsid w:val="002D4B2E"/>
    <w:rsid w:val="002D5373"/>
    <w:rsid w:val="002D6640"/>
    <w:rsid w:val="002D7996"/>
    <w:rsid w:val="002E1726"/>
    <w:rsid w:val="002E332F"/>
    <w:rsid w:val="002F4C24"/>
    <w:rsid w:val="002F5F9E"/>
    <w:rsid w:val="002F6B48"/>
    <w:rsid w:val="002F6D1F"/>
    <w:rsid w:val="0030255A"/>
    <w:rsid w:val="003067F0"/>
    <w:rsid w:val="00306FDE"/>
    <w:rsid w:val="003078D8"/>
    <w:rsid w:val="0031095D"/>
    <w:rsid w:val="00313A26"/>
    <w:rsid w:val="00315779"/>
    <w:rsid w:val="003205CF"/>
    <w:rsid w:val="0032118E"/>
    <w:rsid w:val="003214D6"/>
    <w:rsid w:val="0032266C"/>
    <w:rsid w:val="0032371A"/>
    <w:rsid w:val="003255D1"/>
    <w:rsid w:val="00325DDC"/>
    <w:rsid w:val="00326278"/>
    <w:rsid w:val="00327856"/>
    <w:rsid w:val="00331C7E"/>
    <w:rsid w:val="003350ED"/>
    <w:rsid w:val="00340B11"/>
    <w:rsid w:val="00344B37"/>
    <w:rsid w:val="00355DA9"/>
    <w:rsid w:val="00357FA3"/>
    <w:rsid w:val="00357FDF"/>
    <w:rsid w:val="00362053"/>
    <w:rsid w:val="00362C3D"/>
    <w:rsid w:val="0037334F"/>
    <w:rsid w:val="00373646"/>
    <w:rsid w:val="00375B88"/>
    <w:rsid w:val="00382FF3"/>
    <w:rsid w:val="00384995"/>
    <w:rsid w:val="00386227"/>
    <w:rsid w:val="00392096"/>
    <w:rsid w:val="003941C5"/>
    <w:rsid w:val="00394FE3"/>
    <w:rsid w:val="0039625D"/>
    <w:rsid w:val="003A02E3"/>
    <w:rsid w:val="003A1A5D"/>
    <w:rsid w:val="003A1CF9"/>
    <w:rsid w:val="003A2CCD"/>
    <w:rsid w:val="003A4D7D"/>
    <w:rsid w:val="003B00E1"/>
    <w:rsid w:val="003B11E3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1E59"/>
    <w:rsid w:val="003F2A7E"/>
    <w:rsid w:val="003F3F45"/>
    <w:rsid w:val="003F4884"/>
    <w:rsid w:val="003F79B4"/>
    <w:rsid w:val="00400493"/>
    <w:rsid w:val="00407AE4"/>
    <w:rsid w:val="00410D85"/>
    <w:rsid w:val="004135A5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10A0"/>
    <w:rsid w:val="00495BCD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2542"/>
    <w:rsid w:val="004E39FD"/>
    <w:rsid w:val="004E45F7"/>
    <w:rsid w:val="004F57C0"/>
    <w:rsid w:val="004F6259"/>
    <w:rsid w:val="005001E0"/>
    <w:rsid w:val="005025F4"/>
    <w:rsid w:val="0050367E"/>
    <w:rsid w:val="00504CEE"/>
    <w:rsid w:val="0050528F"/>
    <w:rsid w:val="00507C63"/>
    <w:rsid w:val="00513E43"/>
    <w:rsid w:val="00515E97"/>
    <w:rsid w:val="00520B15"/>
    <w:rsid w:val="00522554"/>
    <w:rsid w:val="00524BA3"/>
    <w:rsid w:val="005273FE"/>
    <w:rsid w:val="0052746D"/>
    <w:rsid w:val="00530F64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2A1E"/>
    <w:rsid w:val="0055700D"/>
    <w:rsid w:val="005579F3"/>
    <w:rsid w:val="00560477"/>
    <w:rsid w:val="005629EA"/>
    <w:rsid w:val="005651FC"/>
    <w:rsid w:val="005769B2"/>
    <w:rsid w:val="00577CAE"/>
    <w:rsid w:val="005825B7"/>
    <w:rsid w:val="00583A72"/>
    <w:rsid w:val="00587723"/>
    <w:rsid w:val="00591DAD"/>
    <w:rsid w:val="00592E88"/>
    <w:rsid w:val="00594E93"/>
    <w:rsid w:val="0059729C"/>
    <w:rsid w:val="005A08DF"/>
    <w:rsid w:val="005A25D7"/>
    <w:rsid w:val="005A3A40"/>
    <w:rsid w:val="005A5DAF"/>
    <w:rsid w:val="005A7DCD"/>
    <w:rsid w:val="005B3A32"/>
    <w:rsid w:val="005B3B09"/>
    <w:rsid w:val="005C02A9"/>
    <w:rsid w:val="005C31B0"/>
    <w:rsid w:val="005C363A"/>
    <w:rsid w:val="005C3C27"/>
    <w:rsid w:val="005E4AE2"/>
    <w:rsid w:val="005E579F"/>
    <w:rsid w:val="005E6DF1"/>
    <w:rsid w:val="005F1095"/>
    <w:rsid w:val="005F5287"/>
    <w:rsid w:val="005F7C5C"/>
    <w:rsid w:val="005F7CE7"/>
    <w:rsid w:val="00600D67"/>
    <w:rsid w:val="00601D9F"/>
    <w:rsid w:val="00604914"/>
    <w:rsid w:val="00607ABF"/>
    <w:rsid w:val="00611F60"/>
    <w:rsid w:val="006146C4"/>
    <w:rsid w:val="00615D29"/>
    <w:rsid w:val="00616E70"/>
    <w:rsid w:val="00617C01"/>
    <w:rsid w:val="00620CDF"/>
    <w:rsid w:val="00621258"/>
    <w:rsid w:val="0062447C"/>
    <w:rsid w:val="00626759"/>
    <w:rsid w:val="00634E8D"/>
    <w:rsid w:val="00636AE8"/>
    <w:rsid w:val="006523D0"/>
    <w:rsid w:val="00655F46"/>
    <w:rsid w:val="00660E95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B72E7"/>
    <w:rsid w:val="006B7B58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E1A8D"/>
    <w:rsid w:val="006E2486"/>
    <w:rsid w:val="006E31C2"/>
    <w:rsid w:val="006E34A9"/>
    <w:rsid w:val="006E4DB9"/>
    <w:rsid w:val="006E5AC8"/>
    <w:rsid w:val="006E6232"/>
    <w:rsid w:val="006F38B1"/>
    <w:rsid w:val="006F3F96"/>
    <w:rsid w:val="006F6AC7"/>
    <w:rsid w:val="00703CD0"/>
    <w:rsid w:val="00707EAB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1AE9"/>
    <w:rsid w:val="007523A6"/>
    <w:rsid w:val="0075317D"/>
    <w:rsid w:val="00753AD1"/>
    <w:rsid w:val="00756611"/>
    <w:rsid w:val="007603E8"/>
    <w:rsid w:val="00761A16"/>
    <w:rsid w:val="0076204E"/>
    <w:rsid w:val="00770743"/>
    <w:rsid w:val="00770A3D"/>
    <w:rsid w:val="007764C3"/>
    <w:rsid w:val="00776BBA"/>
    <w:rsid w:val="007778A9"/>
    <w:rsid w:val="00783EC9"/>
    <w:rsid w:val="00784739"/>
    <w:rsid w:val="007859EB"/>
    <w:rsid w:val="00785C77"/>
    <w:rsid w:val="00786106"/>
    <w:rsid w:val="007862EB"/>
    <w:rsid w:val="0079015D"/>
    <w:rsid w:val="00791031"/>
    <w:rsid w:val="007917AE"/>
    <w:rsid w:val="00791BDD"/>
    <w:rsid w:val="0079597B"/>
    <w:rsid w:val="007975EB"/>
    <w:rsid w:val="007A2925"/>
    <w:rsid w:val="007A30D3"/>
    <w:rsid w:val="007A6CEB"/>
    <w:rsid w:val="007A7C37"/>
    <w:rsid w:val="007B0FB1"/>
    <w:rsid w:val="007B3187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4FB6"/>
    <w:rsid w:val="007F7322"/>
    <w:rsid w:val="007F7F93"/>
    <w:rsid w:val="00800F0C"/>
    <w:rsid w:val="00804CAD"/>
    <w:rsid w:val="00805B7F"/>
    <w:rsid w:val="0081234F"/>
    <w:rsid w:val="0081361B"/>
    <w:rsid w:val="00815057"/>
    <w:rsid w:val="00816CA7"/>
    <w:rsid w:val="00822243"/>
    <w:rsid w:val="00823048"/>
    <w:rsid w:val="0082417D"/>
    <w:rsid w:val="00824AE7"/>
    <w:rsid w:val="00827188"/>
    <w:rsid w:val="00831A15"/>
    <w:rsid w:val="00832AB2"/>
    <w:rsid w:val="00833346"/>
    <w:rsid w:val="00835529"/>
    <w:rsid w:val="00836D2E"/>
    <w:rsid w:val="0085443E"/>
    <w:rsid w:val="00854CB0"/>
    <w:rsid w:val="00861A42"/>
    <w:rsid w:val="00863972"/>
    <w:rsid w:val="00864F30"/>
    <w:rsid w:val="00865606"/>
    <w:rsid w:val="00866800"/>
    <w:rsid w:val="008703AD"/>
    <w:rsid w:val="0087351A"/>
    <w:rsid w:val="00874275"/>
    <w:rsid w:val="0088022C"/>
    <w:rsid w:val="00881B8D"/>
    <w:rsid w:val="00882252"/>
    <w:rsid w:val="00884020"/>
    <w:rsid w:val="008840A0"/>
    <w:rsid w:val="0088673C"/>
    <w:rsid w:val="0088685D"/>
    <w:rsid w:val="00887A5D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D04D0"/>
    <w:rsid w:val="008D0B66"/>
    <w:rsid w:val="008D285D"/>
    <w:rsid w:val="008D2EF1"/>
    <w:rsid w:val="008E37D6"/>
    <w:rsid w:val="008E3860"/>
    <w:rsid w:val="008E4A6A"/>
    <w:rsid w:val="008E64AF"/>
    <w:rsid w:val="008F4921"/>
    <w:rsid w:val="008F6DB4"/>
    <w:rsid w:val="009002BE"/>
    <w:rsid w:val="00900C98"/>
    <w:rsid w:val="00903AD2"/>
    <w:rsid w:val="00906EB6"/>
    <w:rsid w:val="009077D4"/>
    <w:rsid w:val="009116A6"/>
    <w:rsid w:val="00911F12"/>
    <w:rsid w:val="009135DE"/>
    <w:rsid w:val="00915253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0FB0"/>
    <w:rsid w:val="0095185C"/>
    <w:rsid w:val="00953731"/>
    <w:rsid w:val="00954311"/>
    <w:rsid w:val="00956B34"/>
    <w:rsid w:val="009605AE"/>
    <w:rsid w:val="0096239F"/>
    <w:rsid w:val="0097051C"/>
    <w:rsid w:val="00970975"/>
    <w:rsid w:val="009743CA"/>
    <w:rsid w:val="00982980"/>
    <w:rsid w:val="009846CA"/>
    <w:rsid w:val="009874D8"/>
    <w:rsid w:val="00992D0A"/>
    <w:rsid w:val="00995BE9"/>
    <w:rsid w:val="00996978"/>
    <w:rsid w:val="009A316C"/>
    <w:rsid w:val="009A3688"/>
    <w:rsid w:val="009A3B22"/>
    <w:rsid w:val="009A511E"/>
    <w:rsid w:val="009A5687"/>
    <w:rsid w:val="009A7EC7"/>
    <w:rsid w:val="009B036A"/>
    <w:rsid w:val="009B2A73"/>
    <w:rsid w:val="009B4569"/>
    <w:rsid w:val="009B473E"/>
    <w:rsid w:val="009B4973"/>
    <w:rsid w:val="009B5C53"/>
    <w:rsid w:val="009B7C6B"/>
    <w:rsid w:val="009C1C3E"/>
    <w:rsid w:val="009C28DC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1FC9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43"/>
    <w:rsid w:val="00A313B6"/>
    <w:rsid w:val="00A422FC"/>
    <w:rsid w:val="00A44D7D"/>
    <w:rsid w:val="00A46411"/>
    <w:rsid w:val="00A5415E"/>
    <w:rsid w:val="00A54835"/>
    <w:rsid w:val="00A55AF1"/>
    <w:rsid w:val="00A561FE"/>
    <w:rsid w:val="00A652A1"/>
    <w:rsid w:val="00A7046A"/>
    <w:rsid w:val="00A7493C"/>
    <w:rsid w:val="00A759A3"/>
    <w:rsid w:val="00A762D2"/>
    <w:rsid w:val="00A77936"/>
    <w:rsid w:val="00A8092C"/>
    <w:rsid w:val="00A8167F"/>
    <w:rsid w:val="00A829C4"/>
    <w:rsid w:val="00A829F3"/>
    <w:rsid w:val="00A866DF"/>
    <w:rsid w:val="00A90A82"/>
    <w:rsid w:val="00A90CCE"/>
    <w:rsid w:val="00A948ED"/>
    <w:rsid w:val="00A95106"/>
    <w:rsid w:val="00AB0764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AF615D"/>
    <w:rsid w:val="00B02D2A"/>
    <w:rsid w:val="00B048DC"/>
    <w:rsid w:val="00B04934"/>
    <w:rsid w:val="00B112DC"/>
    <w:rsid w:val="00B15750"/>
    <w:rsid w:val="00B16CD2"/>
    <w:rsid w:val="00B17408"/>
    <w:rsid w:val="00B1770F"/>
    <w:rsid w:val="00B229C3"/>
    <w:rsid w:val="00B22A1D"/>
    <w:rsid w:val="00B244C1"/>
    <w:rsid w:val="00B250A0"/>
    <w:rsid w:val="00B2653E"/>
    <w:rsid w:val="00B300B0"/>
    <w:rsid w:val="00B319A8"/>
    <w:rsid w:val="00B32BC1"/>
    <w:rsid w:val="00B34399"/>
    <w:rsid w:val="00B354BD"/>
    <w:rsid w:val="00B37015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10CD"/>
    <w:rsid w:val="00BB514E"/>
    <w:rsid w:val="00BB7C01"/>
    <w:rsid w:val="00BC49DC"/>
    <w:rsid w:val="00BC6589"/>
    <w:rsid w:val="00BD0ECD"/>
    <w:rsid w:val="00BD10DD"/>
    <w:rsid w:val="00BD2F89"/>
    <w:rsid w:val="00BD56E7"/>
    <w:rsid w:val="00BE07B0"/>
    <w:rsid w:val="00BE4C4E"/>
    <w:rsid w:val="00BF1F2D"/>
    <w:rsid w:val="00BF2577"/>
    <w:rsid w:val="00BF25CB"/>
    <w:rsid w:val="00BF54DD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1C19"/>
    <w:rsid w:val="00C33C8C"/>
    <w:rsid w:val="00C45665"/>
    <w:rsid w:val="00C47329"/>
    <w:rsid w:val="00C50333"/>
    <w:rsid w:val="00C521F7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534F"/>
    <w:rsid w:val="00C90356"/>
    <w:rsid w:val="00C93DCC"/>
    <w:rsid w:val="00CA043E"/>
    <w:rsid w:val="00CA0647"/>
    <w:rsid w:val="00CA25E7"/>
    <w:rsid w:val="00CA4BF5"/>
    <w:rsid w:val="00CA5082"/>
    <w:rsid w:val="00CA7F0F"/>
    <w:rsid w:val="00CB1340"/>
    <w:rsid w:val="00CB3CCD"/>
    <w:rsid w:val="00CB630B"/>
    <w:rsid w:val="00CB67C6"/>
    <w:rsid w:val="00CC2F43"/>
    <w:rsid w:val="00CC4E5F"/>
    <w:rsid w:val="00CD456C"/>
    <w:rsid w:val="00CD4707"/>
    <w:rsid w:val="00CD5B23"/>
    <w:rsid w:val="00CE3B24"/>
    <w:rsid w:val="00CF09EE"/>
    <w:rsid w:val="00CF2357"/>
    <w:rsid w:val="00CF32DB"/>
    <w:rsid w:val="00CF5741"/>
    <w:rsid w:val="00CF632B"/>
    <w:rsid w:val="00CF680C"/>
    <w:rsid w:val="00CF7682"/>
    <w:rsid w:val="00D01620"/>
    <w:rsid w:val="00D0305A"/>
    <w:rsid w:val="00D0409A"/>
    <w:rsid w:val="00D05505"/>
    <w:rsid w:val="00D10F45"/>
    <w:rsid w:val="00D1127F"/>
    <w:rsid w:val="00D20A05"/>
    <w:rsid w:val="00D24AB7"/>
    <w:rsid w:val="00D25753"/>
    <w:rsid w:val="00D3201A"/>
    <w:rsid w:val="00D3206B"/>
    <w:rsid w:val="00D35DAA"/>
    <w:rsid w:val="00D428D0"/>
    <w:rsid w:val="00D42AA2"/>
    <w:rsid w:val="00D43527"/>
    <w:rsid w:val="00D44076"/>
    <w:rsid w:val="00D46173"/>
    <w:rsid w:val="00D52E51"/>
    <w:rsid w:val="00D62BA0"/>
    <w:rsid w:val="00D63350"/>
    <w:rsid w:val="00D6534F"/>
    <w:rsid w:val="00D7200A"/>
    <w:rsid w:val="00D72723"/>
    <w:rsid w:val="00D74762"/>
    <w:rsid w:val="00D759F7"/>
    <w:rsid w:val="00D768E6"/>
    <w:rsid w:val="00D865FC"/>
    <w:rsid w:val="00D9085B"/>
    <w:rsid w:val="00D91B63"/>
    <w:rsid w:val="00D942C5"/>
    <w:rsid w:val="00D9458F"/>
    <w:rsid w:val="00D95036"/>
    <w:rsid w:val="00D95DBA"/>
    <w:rsid w:val="00D965F4"/>
    <w:rsid w:val="00D97AAA"/>
    <w:rsid w:val="00DA3A2B"/>
    <w:rsid w:val="00DA4C2F"/>
    <w:rsid w:val="00DA4ECF"/>
    <w:rsid w:val="00DA61CC"/>
    <w:rsid w:val="00DB1630"/>
    <w:rsid w:val="00DB62A9"/>
    <w:rsid w:val="00DC0FB7"/>
    <w:rsid w:val="00DC548E"/>
    <w:rsid w:val="00DD1868"/>
    <w:rsid w:val="00DE0FBB"/>
    <w:rsid w:val="00DE3634"/>
    <w:rsid w:val="00DF42F2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07265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94631"/>
    <w:rsid w:val="00EA23AB"/>
    <w:rsid w:val="00EA63E6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1830"/>
    <w:rsid w:val="00ED44A5"/>
    <w:rsid w:val="00ED70FF"/>
    <w:rsid w:val="00ED7275"/>
    <w:rsid w:val="00EE0E30"/>
    <w:rsid w:val="00EE7B7D"/>
    <w:rsid w:val="00EF155F"/>
    <w:rsid w:val="00EF4308"/>
    <w:rsid w:val="00EF44D7"/>
    <w:rsid w:val="00EF68DA"/>
    <w:rsid w:val="00F00345"/>
    <w:rsid w:val="00F00D3B"/>
    <w:rsid w:val="00F00DEA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14675"/>
    <w:rsid w:val="00F20D44"/>
    <w:rsid w:val="00F22DAC"/>
    <w:rsid w:val="00F232C1"/>
    <w:rsid w:val="00F23CA3"/>
    <w:rsid w:val="00F266C8"/>
    <w:rsid w:val="00F26B5A"/>
    <w:rsid w:val="00F310A8"/>
    <w:rsid w:val="00F33CA5"/>
    <w:rsid w:val="00F372A3"/>
    <w:rsid w:val="00F408AA"/>
    <w:rsid w:val="00F40B88"/>
    <w:rsid w:val="00F44389"/>
    <w:rsid w:val="00F50CA0"/>
    <w:rsid w:val="00F564FA"/>
    <w:rsid w:val="00F627E5"/>
    <w:rsid w:val="00F74A1D"/>
    <w:rsid w:val="00F760DF"/>
    <w:rsid w:val="00F777F4"/>
    <w:rsid w:val="00F77BC2"/>
    <w:rsid w:val="00F858F5"/>
    <w:rsid w:val="00F9071D"/>
    <w:rsid w:val="00F90A25"/>
    <w:rsid w:val="00F94E19"/>
    <w:rsid w:val="00F96C3E"/>
    <w:rsid w:val="00F97801"/>
    <w:rsid w:val="00FA4C9B"/>
    <w:rsid w:val="00FA586D"/>
    <w:rsid w:val="00FB178B"/>
    <w:rsid w:val="00FB2158"/>
    <w:rsid w:val="00FB4758"/>
    <w:rsid w:val="00FB5167"/>
    <w:rsid w:val="00FC2A33"/>
    <w:rsid w:val="00FC7EAC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7218C-CA38-4F7A-9EA5-79E1A95E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2</cp:revision>
  <cp:lastPrinted>2024-12-18T08:15:00Z</cp:lastPrinted>
  <dcterms:created xsi:type="dcterms:W3CDTF">2024-12-18T09:01:00Z</dcterms:created>
  <dcterms:modified xsi:type="dcterms:W3CDTF">2024-12-18T09:01:00Z</dcterms:modified>
</cp:coreProperties>
</file>